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40C2" w14:textId="0F5346EB" w:rsidR="00C94112" w:rsidRDefault="00935008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  <w:r>
        <w:rPr>
          <w:rFonts w:ascii="Nirmala UI" w:hAnsi="Nirmala UI" w:cs="Nirmala U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4557B" wp14:editId="4FA910AB">
                <wp:simplePos x="0" y="0"/>
                <wp:positionH relativeFrom="column">
                  <wp:posOffset>5734050</wp:posOffset>
                </wp:positionH>
                <wp:positionV relativeFrom="paragraph">
                  <wp:posOffset>-581025</wp:posOffset>
                </wp:positionV>
                <wp:extent cx="485775" cy="3905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9DE92" id="Rectangle 2" o:spid="_x0000_s1026" style="position:absolute;margin-left:451.5pt;margin-top:-45.75pt;width:38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" fillcolor="white [3201]" stroked="f" strokeweight="2pt"/>
            </w:pict>
          </mc:Fallback>
        </mc:AlternateContent>
      </w:r>
    </w:p>
    <w:p w14:paraId="29E38364" w14:textId="2DA343ED" w:rsidR="001D00AB" w:rsidRDefault="001D00AB" w:rsidP="001D00AB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C94112">
        <w:rPr>
          <w:rFonts w:ascii="Nirmala UI" w:hAnsi="Nirmala UI" w:cs="Nirmala UI"/>
          <w:b/>
          <w:bCs/>
          <w:sz w:val="48"/>
          <w:szCs w:val="48"/>
        </w:rPr>
        <w:t>தரிசனம்</w:t>
      </w:r>
      <w:proofErr w:type="spellEnd"/>
      <w:r w:rsidRPr="00C94112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C94112">
        <w:rPr>
          <w:rFonts w:ascii="Nirmala UI" w:hAnsi="Nirmala UI" w:cs="Nirmala UI"/>
          <w:b/>
          <w:bCs/>
          <w:sz w:val="48"/>
          <w:szCs w:val="48"/>
        </w:rPr>
        <w:t>என்பது</w:t>
      </w:r>
      <w:proofErr w:type="spellEnd"/>
      <w:r w:rsidRPr="00C94112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C94112">
        <w:rPr>
          <w:rFonts w:ascii="Nirmala UI" w:hAnsi="Nirmala UI" w:cs="Nirmala UI"/>
          <w:b/>
          <w:bCs/>
          <w:sz w:val="48"/>
          <w:szCs w:val="48"/>
        </w:rPr>
        <w:t>என்ன</w:t>
      </w:r>
      <w:proofErr w:type="spellEnd"/>
      <w:r w:rsidRPr="00C94112">
        <w:rPr>
          <w:rFonts w:ascii="Nirmala UI" w:hAnsi="Nirmala UI" w:cs="Nirmala UI"/>
          <w:b/>
          <w:bCs/>
          <w:sz w:val="48"/>
          <w:szCs w:val="48"/>
        </w:rPr>
        <w:t>?</w:t>
      </w:r>
    </w:p>
    <w:p w14:paraId="6B719B16" w14:textId="0057797B" w:rsidR="001D00AB" w:rsidRDefault="001D00AB" w:rsidP="001D00AB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36DC191C" w14:textId="34BC0E35" w:rsidR="001D00AB" w:rsidRDefault="001D00AB" w:rsidP="001D00AB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2D79D09C" w14:textId="77777777" w:rsidR="001D00AB" w:rsidRPr="00C94112" w:rsidRDefault="001D00AB" w:rsidP="001D00AB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183468C0" w14:textId="77777777" w:rsidR="001D00AB" w:rsidRPr="00C94112" w:rsidRDefault="001D00AB" w:rsidP="001D00AB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Arial Black" w:hAnsi="Arial Black" w:cs="Nirmala UI"/>
          <w:sz w:val="36"/>
          <w:szCs w:val="36"/>
        </w:rPr>
      </w:pPr>
      <w:r w:rsidRPr="00C94112">
        <w:rPr>
          <w:rStyle w:val="Strong"/>
          <w:rFonts w:ascii="Arial Black" w:hAnsi="Arial Black" w:cs="Nirmala UI"/>
          <w:sz w:val="36"/>
          <w:szCs w:val="36"/>
        </w:rPr>
        <w:t>WHAT IS A VISION?</w:t>
      </w:r>
    </w:p>
    <w:p w14:paraId="348227B3" w14:textId="77777777" w:rsidR="001D00AB" w:rsidRDefault="001D00AB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4765C273" w14:textId="429C7476" w:rsidR="001D00AB" w:rsidRDefault="001D00AB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072CA61E" w14:textId="77777777" w:rsidR="001D00AB" w:rsidRDefault="001D00AB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2A1A00C6" w14:textId="77777777" w:rsidR="001D00AB" w:rsidRDefault="001D00AB" w:rsidP="001D00AB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Arial Black" w:hAnsi="Arial Black" w:cs="Nirmala UI"/>
          <w:sz w:val="36"/>
          <w:szCs w:val="36"/>
        </w:rPr>
      </w:pPr>
      <w:r w:rsidRPr="00C94112">
        <w:rPr>
          <w:rFonts w:ascii="Arial Black" w:hAnsi="Arial Black" w:cs="Nirmala UI"/>
          <w:sz w:val="36"/>
          <w:szCs w:val="36"/>
        </w:rPr>
        <w:t>56-04-08A</w:t>
      </w:r>
    </w:p>
    <w:p w14:paraId="5735F8A4" w14:textId="587384F3" w:rsidR="001D00AB" w:rsidRDefault="001D00AB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62C04993" w14:textId="05D36A71" w:rsidR="001D00AB" w:rsidRDefault="001D00AB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1AA722F5" w14:textId="77777777" w:rsidR="001D00AB" w:rsidRDefault="001D00AB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5F134EC6" w14:textId="5269E854" w:rsidR="001D00AB" w:rsidRPr="001D00AB" w:rsidRDefault="001D00AB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1D00AB">
        <w:rPr>
          <w:rFonts w:ascii="Nirmala UI" w:hAnsi="Nirmala UI" w:cs="Nirmala UI" w:hint="cs"/>
          <w:b/>
          <w:bCs/>
          <w:sz w:val="32"/>
          <w:szCs w:val="32"/>
        </w:rPr>
        <w:t>வில்லியம்</w:t>
      </w:r>
      <w:proofErr w:type="spellEnd"/>
      <w:r w:rsidRPr="001D00A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1D00AB">
        <w:rPr>
          <w:rFonts w:ascii="Nirmala UI" w:hAnsi="Nirmala UI" w:cs="Nirmala UI" w:hint="cs"/>
          <w:b/>
          <w:bCs/>
          <w:sz w:val="32"/>
          <w:szCs w:val="32"/>
        </w:rPr>
        <w:t>மரியன்</w:t>
      </w:r>
      <w:proofErr w:type="spellEnd"/>
      <w:r w:rsidRPr="001D00A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1D00AB">
        <w:rPr>
          <w:rFonts w:ascii="Nirmala UI" w:hAnsi="Nirmala UI" w:cs="Nirmala UI" w:hint="cs"/>
          <w:b/>
          <w:bCs/>
          <w:sz w:val="32"/>
          <w:szCs w:val="32"/>
        </w:rPr>
        <w:t>பிரான்ஹாம்</w:t>
      </w:r>
      <w:proofErr w:type="spellEnd"/>
    </w:p>
    <w:p w14:paraId="5A67E7DC" w14:textId="49C66012" w:rsidR="001D00AB" w:rsidRDefault="001D00AB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00FA362C" w14:textId="5A6071B2" w:rsidR="001D00AB" w:rsidRDefault="00935008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  <w:r>
        <w:rPr>
          <w:rFonts w:ascii="Nirmala UI" w:hAnsi="Nirmala UI" w:cs="Nirmala UI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C0AE9" wp14:editId="3A617DF3">
                <wp:simplePos x="0" y="0"/>
                <wp:positionH relativeFrom="column">
                  <wp:posOffset>5667375</wp:posOffset>
                </wp:positionH>
                <wp:positionV relativeFrom="paragraph">
                  <wp:posOffset>-514985</wp:posOffset>
                </wp:positionV>
                <wp:extent cx="485775" cy="39052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7765D" id="Rectangle 3" o:spid="_x0000_s1026" style="position:absolute;margin-left:446.25pt;margin-top:-40.55pt;width:38.2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" fillcolor="white [3201]" stroked="f" strokeweight="2pt"/>
            </w:pict>
          </mc:Fallback>
        </mc:AlternateContent>
      </w:r>
    </w:p>
    <w:p w14:paraId="17F8DCBE" w14:textId="4D8DF7CA" w:rsidR="009A2F9F" w:rsidRPr="00C94112" w:rsidRDefault="009A2F9F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C94112">
        <w:rPr>
          <w:rFonts w:ascii="Nirmala UI" w:hAnsi="Nirmala UI" w:cs="Nirmala UI"/>
          <w:b/>
          <w:bCs/>
          <w:sz w:val="48"/>
          <w:szCs w:val="48"/>
        </w:rPr>
        <w:t>தரிசனம்</w:t>
      </w:r>
      <w:proofErr w:type="spellEnd"/>
      <w:r w:rsidRPr="00C94112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C94112">
        <w:rPr>
          <w:rFonts w:ascii="Nirmala UI" w:hAnsi="Nirmala UI" w:cs="Nirmala UI"/>
          <w:b/>
          <w:bCs/>
          <w:sz w:val="48"/>
          <w:szCs w:val="48"/>
        </w:rPr>
        <w:t>என்பது</w:t>
      </w:r>
      <w:proofErr w:type="spellEnd"/>
      <w:r w:rsidRPr="00C94112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C94112">
        <w:rPr>
          <w:rFonts w:ascii="Nirmala UI" w:hAnsi="Nirmala UI" w:cs="Nirmala UI"/>
          <w:b/>
          <w:bCs/>
          <w:sz w:val="48"/>
          <w:szCs w:val="48"/>
        </w:rPr>
        <w:t>என்ன</w:t>
      </w:r>
      <w:proofErr w:type="spellEnd"/>
      <w:r w:rsidRPr="00C94112">
        <w:rPr>
          <w:rFonts w:ascii="Nirmala UI" w:hAnsi="Nirmala UI" w:cs="Nirmala UI"/>
          <w:b/>
          <w:bCs/>
          <w:sz w:val="48"/>
          <w:szCs w:val="48"/>
        </w:rPr>
        <w:t>?</w:t>
      </w:r>
    </w:p>
    <w:p w14:paraId="41392B15" w14:textId="77777777" w:rsidR="009A2F9F" w:rsidRPr="00C94112" w:rsidRDefault="009A2F9F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Arial Black" w:hAnsi="Arial Black" w:cs="Nirmala UI"/>
          <w:sz w:val="36"/>
          <w:szCs w:val="36"/>
        </w:rPr>
      </w:pPr>
      <w:r w:rsidRPr="00C94112">
        <w:rPr>
          <w:rStyle w:val="Strong"/>
          <w:rFonts w:ascii="Arial Black" w:hAnsi="Arial Black" w:cs="Nirmala UI"/>
          <w:sz w:val="36"/>
          <w:szCs w:val="36"/>
        </w:rPr>
        <w:t>WHAT IS A VISION?</w:t>
      </w:r>
    </w:p>
    <w:p w14:paraId="40E2CEDB" w14:textId="559E55FD" w:rsidR="00C94112" w:rsidRDefault="009A2F9F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sz w:val="25"/>
          <w:szCs w:val="25"/>
        </w:rPr>
      </w:pPr>
      <w:proofErr w:type="spellStart"/>
      <w:r w:rsidRPr="005B6BB7">
        <w:rPr>
          <w:rFonts w:ascii="Nirmala UI" w:hAnsi="Nirmala UI" w:cs="Nirmala UI"/>
          <w:sz w:val="25"/>
          <w:szCs w:val="25"/>
        </w:rPr>
        <w:t>லேன்டெக்</w:t>
      </w:r>
      <w:proofErr w:type="spellEnd"/>
      <w:r w:rsidRPr="005B6BB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5B6BB7">
        <w:rPr>
          <w:rFonts w:ascii="Nirmala UI" w:hAnsi="Nirmala UI" w:cs="Nirmala UI"/>
          <w:sz w:val="25"/>
          <w:szCs w:val="25"/>
        </w:rPr>
        <w:t>உயர்நிலை</w:t>
      </w:r>
      <w:proofErr w:type="spellEnd"/>
      <w:r w:rsidRPr="005B6BB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5B6BB7">
        <w:rPr>
          <w:rFonts w:ascii="Nirmala UI" w:hAnsi="Nirmala UI" w:cs="Nirmala UI"/>
          <w:sz w:val="25"/>
          <w:szCs w:val="25"/>
        </w:rPr>
        <w:t>பள்ளி</w:t>
      </w:r>
      <w:proofErr w:type="spellEnd"/>
      <w:r w:rsidRPr="005B6BB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5B6BB7">
        <w:rPr>
          <w:rFonts w:ascii="Nirmala UI" w:hAnsi="Nirmala UI" w:cs="Nirmala UI"/>
          <w:sz w:val="25"/>
          <w:szCs w:val="25"/>
        </w:rPr>
        <w:t>சிகாகோ</w:t>
      </w:r>
      <w:proofErr w:type="spellEnd"/>
    </w:p>
    <w:p w14:paraId="49369819" w14:textId="63514C23" w:rsidR="009A2F9F" w:rsidRPr="005B6BB7" w:rsidRDefault="009A2F9F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sz w:val="25"/>
          <w:szCs w:val="25"/>
        </w:rPr>
      </w:pPr>
      <w:proofErr w:type="spellStart"/>
      <w:r w:rsidRPr="005B6BB7">
        <w:rPr>
          <w:rFonts w:ascii="Nirmala UI" w:hAnsi="Nirmala UI" w:cs="Nirmala UI"/>
          <w:sz w:val="25"/>
          <w:szCs w:val="25"/>
        </w:rPr>
        <w:t>இல்லினாய்ஸ்</w:t>
      </w:r>
      <w:proofErr w:type="spellEnd"/>
      <w:r w:rsidRPr="005B6BB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5B6BB7">
        <w:rPr>
          <w:rFonts w:ascii="Nirmala UI" w:hAnsi="Nirmala UI" w:cs="Nirmala UI"/>
          <w:sz w:val="25"/>
          <w:szCs w:val="25"/>
        </w:rPr>
        <w:t>அமெரிக்கா</w:t>
      </w:r>
      <w:proofErr w:type="spellEnd"/>
    </w:p>
    <w:p w14:paraId="4E75DE42" w14:textId="4A80013B" w:rsidR="009A2F9F" w:rsidRDefault="009A2F9F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Arial Black" w:hAnsi="Arial Black" w:cs="Nirmala UI"/>
          <w:sz w:val="36"/>
          <w:szCs w:val="36"/>
        </w:rPr>
      </w:pPr>
      <w:r w:rsidRPr="00C94112">
        <w:rPr>
          <w:rFonts w:ascii="Arial Black" w:hAnsi="Arial Black" w:cs="Nirmala UI"/>
          <w:sz w:val="36"/>
          <w:szCs w:val="36"/>
        </w:rPr>
        <w:t>56-04-08A</w:t>
      </w:r>
    </w:p>
    <w:p w14:paraId="2BBC1B77" w14:textId="77777777" w:rsidR="00C94112" w:rsidRPr="00C94112" w:rsidRDefault="00C94112" w:rsidP="00C94112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Arial Black" w:hAnsi="Arial Black" w:cs="Nirmala UI"/>
          <w:sz w:val="36"/>
          <w:szCs w:val="36"/>
        </w:rPr>
      </w:pPr>
    </w:p>
    <w:p w14:paraId="1ADC686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ஜெபிப்போமா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</w:t>
      </w:r>
    </w:p>
    <w:p w14:paraId="149D72B6" w14:textId="02583AD5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நன்மைகளுக்காகவும்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செலுத்துகிறோம்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கூட்டத்திரை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வைக்கப்பட்டிருக்கிற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பிறந்தநாள்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கேக்கைப்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அபாத்திரராக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உணருகிறோம்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வருந்துகிறேன்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மன்னித்தருளும்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எப்படியாகிலும்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வெள்ளம்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ஒவ்வொருவருக்கும்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காரியத்தைச்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ஆசீர்வதித்தருளும்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முழுவதுமே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மகிமையால்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பிரவாகிக்கும்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ஆசீர்வாதங்கள்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அதிகமாய்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வேண்டிக்கொள்கிறேன்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பக்கத்திற்குப்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செவிடாகவும்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ஊமையாகவும்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பயங்கரமான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நினைத்தருளும்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எதையாகிலும்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செய்தருள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வேண்டிக்கொள்கிறோம்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746744D" w14:textId="0DD5B308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lastRenderedPageBreak/>
        <w:t xml:space="preserve">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ஆசீர்வாதங்கள்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பக்மன்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தங்குவதாக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காரியமாகும்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பொது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காண்பித்திருக்கிறீர்களா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காண்பித்திருக்</w:t>
      </w:r>
      <w:proofErr w:type="spellEnd"/>
      <w:r w:rsidR="005B6BB7"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கிறார்களா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அழகாயில்லையா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).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இந்நேரத்தை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எடுத்துக்கொள்ள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ஆசீர்வாதங்களுக்காக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எதையாகிலும்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திருப்பி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செலுத்தக்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கூடியதாக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உலகத்திலே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அளிக்கப்பட்ட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அன்பளிப்புகளை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உறைகளுக்குள்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வெகுமதிகளையும்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அட்டைகளையும்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(cards),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அற்புதம்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முன்னேற்பாடு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நாளுக்காக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விருப்பமுள்ளது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 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கரங்களைத்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தட்டுகிறார்கள்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).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அற்புதமாயுள்ளது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தெரியாதிருந்தது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அழகாயிருக்கிறது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வெகுமதிகள்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4E8930D" w14:textId="2E8D2DA8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காரியத்தைச்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ஜெபத்தோடு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ஒவ்வொருவரிடமிருந்தும்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கிடைத்திருக்கிற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வெகுமதிகள்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எல்லாவற்றிற்காகவும்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பாராட்டுகளைக்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காண்பிக்கும்படியாக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ஜீவியத்தில்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95E34E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பெண்பிள்ளையும்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உறையை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வைத்திருந்தாள்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தசமபாகம்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(tithings),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காசுகள்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தசமபாகம்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பிறந்தநாள்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அன்பளிப்பாக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தசமபாகத்தை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அனுப்பினாள்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E20AAA8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அதிலிருந்து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அன்பளிப்புகள்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சகோதரிகளே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நிறைவாக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திருப்பிக்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இவ்வளவு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எண்ணம்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வைத்திருப்பீர்கள்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நினைக்கவேயில்லை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பாராட்டுகிறேன்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63FCAF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நேர்மையோடு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திறந்த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இருதயத்தோடு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பேசும்படிக்கு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எடுத்துக்கொண்டோம்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பண்ணுவதற்குப்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பேசும்படிக்கும்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விளங்காத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புதிராகத்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சிலவற்றை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விவரிக்கவும்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எடுத்துக்கொள்வோம்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ஒருவிதத்தில்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மலைப்புற்று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திக்குமுக்காடிப்போனேன்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பிளந்தநாளை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எதிர்பார்க்கவில்லை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85A611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வாசலில்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நல்நண்பராகிய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ஆர்ட்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வில்சன்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சந்தித்தேன்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வியாபாரிகள்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யாவருக்கும்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ஓரிகானில்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....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வில்சன்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ரெனோ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நெவாடாவில்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ரெனோ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நெவேடாவில்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வலப்பக்கத்தில்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ஆர்ட்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வில்சன்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E4A7BE8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7.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அடுத்து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பாங்ஸ்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நண்பரும்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அண்டை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வீட்டாருமாய்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புத்தகங்களை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விற்பனை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அம்மனிதர்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வெற்றிகரமான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கான்டிராக்டராக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A8025A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கென்டக்கியிலுள்ள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லூயிவில்லில்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அவர்தாமே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யேகோவா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சாட்சிக்காரராக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மனைவியோ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மெதோடிஸ்டாக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கேள்விப்பட்டிருந்தார்கள்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கண்டறியும்படிக்கு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வாகனத்தை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ஓட்டிக்கொண்டு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1309417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செயலற்றுப்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மாதங்களாக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படுக்கையாக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பெண்பிள்ளை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அங்கேயிருந்தாள்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இடுப்பிலிருந்த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மூட்டையும்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அசைக்கக்கூட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பதினைந்து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பெண்ணாயிருந்தாள்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மேடைக்குக்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கொண்டுவரப்படுகையில்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தூக்குப்படுக்கையை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இடமெங்கும்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முன்னேற்றம்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பள்ளிக்குத்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இப்போதுங்கூட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சுகத்தோடும்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நலத்தோடும்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FAE00D6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டெக்ஸாஸில்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ஹூஸ்டனில்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கூட்டத்திற்கு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தூதனானவர்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தூதனானவருடைய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புகைப்படத்தை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புகைப்பட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கருவிகள்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படம்பிடித்தபோது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162DA5A" w14:textId="5A41EF7B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ஒன்றை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உடையவராயிருந்தார்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அவனுக்குக்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இழுக்கப்பட்டிருந்தது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வெளிநாடுகளுக்கு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சுவீடனுக்குப்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கூடாரத்தை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அமைத்தார்கள்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கிளிவ்லாண்ட்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ஓஹியோவிலுள்ள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கிளிவ்லாண்ட்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இருப்பினும்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முன்னேறிச்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நெடுகிலும்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பின்தொடர்ந்து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கொண்டிருந்தார்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மட்டுமாக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தங்கியிருக்க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தீர்மானம்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பண்ணிக்கொண்டார்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வழியாகும்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செய்வதற்கான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பக்கமாக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ஒதுக்கி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கிளிவ்லாண்டுக்கு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85F628B" w14:textId="63961015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ஒருசில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இரவுகளுக்குப்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ஒலிநாடாவின்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கூடாரத்தின்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மனைவியும்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கான்ட்ராக்டராகிய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கணவனோடு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அவளுக்கே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முடமானவனாக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'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சுகமடைந்தாயிற்று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''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பையனை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மணிநேரத்திலிருந்து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அருமையாகவும்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வாலிபனாகவும்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உடையவனாகவும்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பையனும்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இயல்பாக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இயல்பாகவும்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E546303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கான்ட்டிராக்டராக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செலவழித்துக்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கரங்களைத்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தட்டுகிறார்கள்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நெருங்கிய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சிநேகிதர்களாக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பையனையும்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இயல்பாகவும்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நலமாகவும்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உடனடியாக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இராணுவத்திற்குப்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எதிர்பார்த்துக்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நல்லவராயிருக்கிறார்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["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).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இரக்கம்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நிறைந்தவராயிருக்கிறார்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6672EDF" w14:textId="791D560D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சீக்கிரமாகவே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தொடங்கப்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கென்டக்கியிலுள்ள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லூயிவில்லில்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வேண்டியதாயிருக்கிறது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முன்னேற்பாடு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="005B6BB7"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பட்டிருக்கிறது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தூரமும்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மணிநேரங்கள்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காரோட்டிச்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வேண்டியுள்ளது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காரோட்டிச்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சந்திப்பு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சேருவோம்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லூயிவில்லுக்கு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புறப்பட்டுப்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முன்கூட்டியே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ஆராதனைகளை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தொடங்க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விருப்பமானால்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முன்கூட்டியே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வெளியேறுவதை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பாராட்டுகிறோம்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மேடையில்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F7E177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>14.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மாட்சன்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அட்டைகள்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விநியோகிக்கப்படும்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.) 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அட்டைகள்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கொடுக்கப்படும்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....</w:t>
      </w:r>
    </w:p>
    <w:p w14:paraId="53575D8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பெருங்கூட்ட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சீக்கிரத்தில்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பில்லியிடம்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அட்டைகளை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விநியோகித்துக்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குறுக்கிடுகிறான்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பொறுத்துக்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கொள்கிறீர்கள்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9AC5637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அருமையானது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அட்டைகளே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பேருக்குத்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தேவைப்பட்டதால்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வருத்தம்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அடைந்தேன்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நோயாளிக்கு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374691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செய்ததைத்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3EFE9B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17.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சந்தோஷமாக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அட்டைகளைக்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மேடையின்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சுகப்படுத்தி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குணமாக்குகிறார்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சந்தோஷப்பட்டான்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!</w:t>
      </w:r>
    </w:p>
    <w:p w14:paraId="05E646A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விநியோகிக்க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7:45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மேடையில்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எதிர்பார்க்கலாம்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சரியென்று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முன்கூட்டியே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அனுப்பி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களைப்போடு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காரோட்டிச்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E317CCF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பிற்பகலில்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கொண்டிருப்பதற்காக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காற்றோட்டமுள்ள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குளிர்ச்சியான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பிற்பகலில்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காணப்படும்படியாக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காட்டுகிறது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தேவனிடத்திலிருந்து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நன்மையைப்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பெற்றுக்கொள்ளக்கூடும்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என்பதற்காகவே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அபரிமிதமாக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B8E12F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முக்கியமாக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மணிக்கே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அர்த்தமல்ல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அட்டைகள்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தேவைப்படுகிறவர்களாகிய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47ACB61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20.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ஒன்றாகக்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கூடிவரும்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எல்லாவற்றிலும்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ஆசீர்வாதங்களைக்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கூட்டுவாராக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கர்த்தருக்குச்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சித்தமானால்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சேவிக்கும்படியாக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சிகாகோவுக்கு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சீக்கிரத்தில்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வருவேன்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5D8F186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:</w:t>
      </w:r>
    </w:p>
    <w:p w14:paraId="2EB67EBE" w14:textId="757B309F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ஆவிக்குரியவனாகவோ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தீர்க்கதரிசியாகவோ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வெளிப்படுத்தி</w:t>
      </w:r>
      <w:proofErr w:type="spellEnd"/>
      <w:proofErr w:type="gramStart"/>
      <w:r w:rsidRPr="006B1B8F">
        <w:rPr>
          <w:rFonts w:ascii="Nirmala UI" w:hAnsi="Nirmala UI" w:cs="Nirmala UI"/>
          <w:sz w:val="26"/>
          <w:szCs w:val="26"/>
        </w:rPr>
        <w:t>.....</w:t>
      </w:r>
      <w:proofErr w:type="gramEnd"/>
    </w:p>
    <w:p w14:paraId="2A29096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வார்த்தையோடு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ஆசீர்வாதங்களைக்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கூட்டுவாராக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திறந்த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மனதோடே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35B829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21.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விருப்பமான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பேசுவதை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குறுக்கிட்டுத்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தடுத்து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எதையாகிலும்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கூறுவாரா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ரேடியோவில்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இதைப்போன்ற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பேட்டியை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உடையவர்களாயிருந்தோம்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ஒலிபரப்பைக்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என்கின்றனர்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.)</w:t>
      </w:r>
    </w:p>
    <w:p w14:paraId="68AE05E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22.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உணர்வைப்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பெற்றுக்கொள்ளும்படி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மேம்பட்டதின்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செயல்பாட்டைக்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திறந்த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மனதோடே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உரையாடுகிறேன்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கூடுமோ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ஜீவியத்தில்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கூட்டத்தாரிடம்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அவர்தாமே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கூறுகிறோமோ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ஆசீர்வாதங்களைக்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கூட்டுவாராக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725D62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23.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....</w:t>
      </w:r>
    </w:p>
    <w:p w14:paraId="0195381D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கிரகாம்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குற்றம்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கண்டுபிடிப்பவர்களுக்கு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பதிலளித்தல்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கூறியது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குற்றம்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கண்டுபிடிக்கிற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நன்றியுள்ளவனாயிருக்கிறேன்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ஒவ்வொருவருமே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....</w:t>
      </w:r>
    </w:p>
    <w:p w14:paraId="54966EF3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24.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இருந்திராத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எதுவுமேயில்லை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அருகாமையில்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தீர்த்துவைத்து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இருதயத்தைப்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பற்றிக்கொள்ளும்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A2B45E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25.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பொருள்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மனதிலுள்ள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தூண்டுதலா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சடப்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பொருள்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(material).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சரியாக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பார்ப்பது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924B9BB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26.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இராஜாதிபத்திய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கிருபையின்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மூலமாகவே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செய்யப்படுகிறது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குழந்தையாக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பிறந்தபோதே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ஒளியானது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படுக்கையின்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தொங்கிக்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நினைவிருக்கக்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கூடியதாக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முதற்கொண்டு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விட்டிருக்கின்றன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0F61179" w14:textId="6F692856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27.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திறந்தேயிருக்கிறது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விளக்கிக்கூறக்கூடிய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கூடுமானவரை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ஆவியானவருக்கு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விட்டுக்கொடுப்பதாகவே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துவங்கி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உணர்வு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விழிப்புடனேயே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வாழ்க்கையில்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கொண்டிருப்பதை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B09474B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28.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ஒருவிதத்தில்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சுயநினைவிற்கு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எதையோ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கூறியிருக்கிறேன்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கொள்கிறேன்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பெற்றுக்கொள்ளும்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பையன்கள்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ஒலிநாடா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ஒலிப்பதிவு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ஒலிக்கச்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(play back).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கண்டறிகிறேன்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E00D74C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29.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அது-அது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ஒரு-ஒரு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நோக்கத்திற்காகவே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கொடுக்கப்பட்டிருக்கிறது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மிகப்பெரியதும்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உயர்ந்ததுமான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முறையானது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செய்தியைக்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கொடுப்பதும்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விசுவாசிக்கும்படி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முறையாகும்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சுவிசேஷத்தை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பண்ணுதல்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உயர்வான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கவனிப்பீர்களானால்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வேதாகமமானது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பொருத்துகிறது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அப்போஸ்தலர்களும்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இரண்டாவதாக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தீர்க்கதரிசிகளும்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மற்றவைகளும்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வழிவழியாக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சரீரத்திலும்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செயல்படுகிற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ஆவிக்குரிய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வரங்களுக்குள்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1504A4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30.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அமெரிக்காவில்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ஆராதனைகள்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ஆராதனைகள்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வெளிநாடுகளில்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வாய்ந்ததாக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இருக்கின்றன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அளவில்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சிகாகோவைப்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எல்லாவிடங்களிலுமுள்ள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மொத்தமாக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பொது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மொத்தமாக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ஆப்பிரிக்காவிலுள்ள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டர்பனில்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முழுமையாக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மெக்சிகோ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பட்டணத்தில்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அமெரிக்காவில்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மறுமொழி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கொடுப்பதைக்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80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சதவீதம்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மறுமொழி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கொடுப்பார்கள்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03EBDE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31.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கருத்தின்படி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அமெரிக்கர்கள்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தெரிவிப்பார்கள்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(respond)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ஓரல்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ராபர்ட்ஸ்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சுகமளிக்கிற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ஆராதனைகளுக்குத்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ஓரல்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ராபர்ட்ஸ்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வல்லமைமிக்க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பேச்சாளர்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ஓரல்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ராபர்ட்ஸ்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பிரசங்கியாகவும்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பயப்படுகிற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ஆத்ம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நண்பராகவும்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இனிமையான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ராபர்ட்ஸ்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ஆழமான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மரியாதையை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மிகப்பெரிய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அளவில்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அமெரிக்காவில்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....</w:t>
      </w:r>
    </w:p>
    <w:p w14:paraId="2207B8D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32.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இருவரும்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பட்டணத்திற்குள்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ஏற்பாடு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விளம்பரத்திலேயே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மடங்காக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பனியைப்போல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மூடிக்கொள்கிறார்கள்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அமெரிக்காவில்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தாக்கத்தை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உடையதாயிருக்கிறது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அவ்வளவாக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செல்வாக்குள்ள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பேச்சாளராக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புத்திசாலியாகவும்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கல்விகற்றவராகவும்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வேதாமகத்தை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அறிந்தவராகவும்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கல்விகற்ற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கேட்கும்படிக்கு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அவ்வளவாக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எடுத்துரைக்க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சமுதாயப்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படிநிலையாக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D4A9787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33.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எடுத்துக்கொள்ளுங்கள்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ஆப்பிரிக்காவுக்குப்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ஒப்பிடுதலுமே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இல்லாதிருந்தது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கல்வியறிவற்ற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மற்றவர்களும்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மேம்பட்ட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எதிர்பார்த்துக்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கல்வி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இங்கேயுள்ள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கல்விகற்ற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மேதைகளாக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இருப்பதில்லை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ஆதாயப்படுத்தும்படியாக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1A3C8D8" w14:textId="3DC5F7F4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34.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கருதவில்லை</w:t>
      </w:r>
      <w:proofErr w:type="spellEnd"/>
      <w:proofErr w:type="gramStart"/>
      <w:r w:rsidRPr="006B1B8F">
        <w:rPr>
          <w:rFonts w:ascii="Nirmala UI" w:hAnsi="Nirmala UI" w:cs="Nirmala UI"/>
          <w:sz w:val="26"/>
          <w:szCs w:val="26"/>
        </w:rPr>
        <w:t>.....</w:t>
      </w:r>
      <w:proofErr w:type="spellStart"/>
      <w:proofErr w:type="gramEnd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கல்விகற்ற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புத்திசாலிகளான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புத்திகூர்மையுடைய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மிகப்பெரியவர்களில்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இராஜாக்களும்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அதிகாரம்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படைத்தவர்களும்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மன்னர்களும்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ஏற்றுக்கொள்ளத்தான்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35CE628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35.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பொதுவான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மதிப்பளவில்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பார்ப்போமானால்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அமெரிக்க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பழமையான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வெஸ்லியின்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காலத்திலிருந்து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எழுப்புதல்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நெடுங்காலம்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ஆகிவிட்டது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தலைமுறைகள்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முற்றிலுமாக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மறைந்து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வெஸ்லி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வழக்கமாக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உதைத்து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தள்ளப்பட்டு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உருளையர்கள்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குடிகாரர்கள்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(jerkers)"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அழைக்கப்பட்டனர்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தலையை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உதறி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உலுக்கிக்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(jerked)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மேடைகளிலும்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எல்லாவிடங்களிலும்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இடைப்பட்ட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நடைபாதைகளிலும்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படுத்திருந்தார்கள்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தண்ணீரை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ஊற்றி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விசிறினார்கள்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முற்றிலுமாக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DF63E48" w14:textId="42FD4CD4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36.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நாமெல்லாரும்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ஓ,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வைதீகமான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வழக்கத்திற்கு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முறையான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வாழ்க்கை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அந்தக்காரணத்தினால்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தேர்ச்சிபெற்ற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பண்ணக்கூடியவர்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பேச்சாளர்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ஜனங்களுக்குக்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கற்பிக்கப்பட்டிருக்கிறது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அதெல்லாம்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அருமையானதும்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பகட்டானதுமாக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ஏற்றுக்கொள்ளுகிற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காரியமாகும்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ஏற்றுக்கொள்ளும்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AC0416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37.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ராபர்ட்ஸ்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கவனிக்கிறோம்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ஒலிபரப்பை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கேட்டிருப்பீர்கள்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பத்திரிகையில்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கட்டுரைகளை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வாசித்து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அனுபவமாக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firsthanded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வைத்துக்கொண்டேன்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ஆஸ்திரேலியாவில்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பயங்கரமான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கேலி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போலியாள்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எல்லாமாகவும்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துரத்திவிட்டார்கள்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இம்மாதிரியான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பேசுவதை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நிறுத்தும்படி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வித்தியாசமாக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ராபர்ட்ஸ்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செய்யும்படியான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தொடக்கூடிய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ஒருமித்து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இராஜ்யத்திற்காக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கூடுமானதைச்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முயற்சித்துக்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நாமிருக்கிறோம்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</w:t>
      </w:r>
    </w:p>
    <w:p w14:paraId="5C98C508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38.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பண்ணுகிற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சுவிசேஷத்தின்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கல்வி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குரலும்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மற்றவைகளும்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சுவிசேஷத்தை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அந்தவிதமாகப்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முடிந்திருந்தால்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அம்மாதிரியான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பிரசங்கியாக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இருந்திருப்பேன்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கல்விகற்கச்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செல்லவில்லை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BCBB6D8" w14:textId="0C3471CF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39.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மேடையின்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வியப்படையலாம்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நோயாளியோ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அந்தவிதமாகக்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மருத்துவ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நண்பர்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உதவியை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சம்பந்தமும்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செயல்படுத்துவது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நோயாளி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சம்பந்தமுமே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விட்டுக்கொடுத்து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விட்டுக்கொடுத்துக்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கொண்டேயிருக்கிறேன்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விட்டுக்கொடுக்கிற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என்மேலிருக்கிற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ஆவியானவரும்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விட்டுக்கொடுக்கிறேன்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1326EBD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40.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சரியாகச்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புரிந்துகொள்வீர்கள்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அங்கேயிருக்கிறார்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மட்டுமாக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என்னைத்தானே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விட்டுக்கொடுத்துக்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கொண்டேயிருக்கிறேன்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கொள்ளக்கூடும்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மட்டுமாக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நபரிடம்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கொண்டிருக்கிறேன்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எதுவும்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கொடுப்பதன்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ஜீவியத்தை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காண்பிக்கிறார்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சம்பவிக்கும்போது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நோயாளியின்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இவ்விதமான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நிலைக்கு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கட்டியெழுப்புகிறது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6CEFC4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41.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தொடங்குகிறேன்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நிறுத்தி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கவனித்துப்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பரிபூரணமாக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தவறிப்போனதில்லை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நடக்கப்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அந்தவிதமாகவே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DB15C21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நோயாளி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8283AA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42.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திறமையற்ற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(amateur form)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கொடுப்போம்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புரிந்துகொள்வீர்கள்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வைத்துக்கொள்வோம்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நாமெல்லாரும்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பையன்களாகவும்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பிள்ளைகளாகவும்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இருப்பதாகவும்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பின்னோக்கி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சிறுபிள்ளைப்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பருவத்தில்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இருப்பதாகவும்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வைத்துக்கொள்வோம்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திருவிழா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நான்-நான்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நேரிடுகிறது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பலசாலியாக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உயரமானவனாக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வேலைகளுக்காக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உண்டாக்குகிறார்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வழியாகப்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முடிகிறதோ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சுவரில்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துவாரம்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உச்சியைப்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நீட்டி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விரல்களால்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துவாரத்தினூடாகப்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கருத்து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புரிகிறதா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பின்தொடர்ந்து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.)</w:t>
      </w:r>
    </w:p>
    <w:p w14:paraId="2A5E5CE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பலசாலியாக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11DD92B" w14:textId="38C54B4C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43.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பொறுங்கள்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குதித்து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விரல்களை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என்னைத்தானே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கஷ்டப்படுத்தி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யானையைக்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விடாமுயற்சியாக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என்னைத்தானே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(lifting up).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உவமானத்தைப்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புரிந்துகொள்வீர்கள்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120E74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இறங்கும்போது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>).</w:t>
      </w:r>
    </w:p>
    <w:p w14:paraId="1655E338" w14:textId="757F19BB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7FA988F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44.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மேடையின்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நபர்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கொண்டிருப்பது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வரத்தைப்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பயன்படுத்தி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கடுமுயற்சி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நபர்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செயல்படுத்திக்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உணர்வு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செயல்படுத்திக்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3BB8F26" w14:textId="280AFF0A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45.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மேடையின்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கொண்டிருந்ததாகக்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சந்தித்த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செவிடாகவும்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ஊமையாகவும்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எப்படியிருக்கிறீர்கள்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முறையிலுள்ள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மேற்கோள்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காட்டாமல்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கூறியதையே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சொல்லிக்கொண்டிருக்கிறேன்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ஒலிநாடாவை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கேட்டிருக்கவேயில்லை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கொண்டிருப்பதாகக்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கூறப்பட்டது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'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செவிடாகவும்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ஊமையாகவும்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D6F7F8B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46.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இராஜாதிபத்தியக்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கிருபையைப்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மேடையின்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பிடித்தவனைப்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ஆப்பிரிக்காவிலுள்ள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மந்திரவாதி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விரல்களில்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எலும்புகளோடு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சவாலிடுவது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கிருபையானது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பற்றிப்பிடித்துக்கொள்கிறது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கவலைப்பட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வேண்டியதில்லை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கவலைப்பட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கவலையும்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கிருபையானது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பற்றிப்பிடித்துக்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கொள்கிறது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பற்றிக்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கொள்கிறார்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proofErr w:type="gramStart"/>
      <w:r w:rsidRPr="006B1B8F">
        <w:rPr>
          <w:rFonts w:ascii="Nirmala UI" w:hAnsi="Nirmala UI" w:cs="Nirmala UI"/>
          <w:sz w:val="26"/>
          <w:szCs w:val="26"/>
        </w:rPr>
        <w:t>.....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செவிடாகவும்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ஊமையாகவும்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திடீரென்று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தோன்றியது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proofErr w:type="gramStart"/>
      <w:r w:rsidRPr="006B1B8F">
        <w:rPr>
          <w:rFonts w:ascii="Nirmala UI" w:hAnsi="Nirmala UI" w:cs="Nirmala UI"/>
          <w:sz w:val="26"/>
          <w:szCs w:val="26"/>
        </w:rPr>
        <w:t>.....</w:t>
      </w:r>
      <w:proofErr w:type="gramEnd"/>
    </w:p>
    <w:p w14:paraId="297CD01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>47.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கைக்கடிகாரம்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அலாரம்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எழுப்புகிறது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வாட்ச்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அலாரம்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எழுப்பினதற்காக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மன்னித்துக்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துவங்க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அறிந்திருக்கிறீர்கள்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மணியடிக்கிற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அங்கேயிருக்கும்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கைக்கடிகாரத்தை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அதுவல்ல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கவலைப்பட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446C41D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48.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துரிதப்படுகிறேன்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பின்லாந்து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பின்லாந்து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தேசத்தான்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சொன்னார்கள்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ஏமாற்றிக்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அவன்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பின்லாந்து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தேசத்தவனாக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அவரால்</w:t>
      </w:r>
      <w:proofErr w:type="spellEnd"/>
      <w:proofErr w:type="gramStart"/>
      <w:r w:rsidRPr="006B1B8F">
        <w:rPr>
          <w:rFonts w:ascii="Nirmala UI" w:hAnsi="Nirmala UI" w:cs="Nirmala UI"/>
          <w:sz w:val="26"/>
          <w:szCs w:val="26"/>
        </w:rPr>
        <w:t>.....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தலைசிறந்த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நாட்டைச்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சேர்ந்தவன்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தெரிந்திருந்தது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கிருபையினாலே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காண்பித்தார்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9DE5F4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>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மாட்சன்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சுகமடைந்த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பின்லாந்து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பிரன்ஹாமிடம்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.)</w:t>
      </w:r>
    </w:p>
    <w:p w14:paraId="02F92ED6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49.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இக்கட்டிடத்தில்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ஒருவிதத்தில்</w:t>
      </w:r>
      <w:proofErr w:type="spellEnd"/>
      <w:proofErr w:type="gramStart"/>
      <w:r w:rsidRPr="006B1B8F">
        <w:rPr>
          <w:rFonts w:ascii="Nirmala UI" w:hAnsi="Nirmala UI" w:cs="Nirmala UI"/>
          <w:sz w:val="26"/>
          <w:szCs w:val="26"/>
        </w:rPr>
        <w:t>.....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பின்லாந்து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பாஷையைப்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முடிந்தால்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,..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உயர்த்துவீர்களா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அம்மனிதன்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இங்கேயிருந்த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பின்லாந்து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பாஷையைப்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மேடையின்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....</w:t>
      </w:r>
    </w:p>
    <w:p w14:paraId="2C8682A3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>50.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சுகமடைந்த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பின்லாந்து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பாஷை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மாட்சன்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பிரன்ஹாமோடு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வீட்டிற்குத்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ஊகிக்கிறேன்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F4E7837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51.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பூமியின்மேல்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proofErr w:type="gramStart"/>
      <w:r w:rsidRPr="006B1B8F">
        <w:rPr>
          <w:rFonts w:ascii="Nirmala UI" w:hAnsi="Nirmala UI" w:cs="Nirmala UI"/>
          <w:sz w:val="26"/>
          <w:szCs w:val="26"/>
        </w:rPr>
        <w:t>.....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அபிஷேகம்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வாய்வைத்துப்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என்கின்றனர்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ஒரேபேறான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குமாரனாக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கிறிஸ்துவுக்குள்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உலகத்தைத்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ஒப்புரவாக்கிக்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அளவேயில்லாமல்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மாணாக்கர்களே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["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."]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இம்மானுவேலாக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நம்மில்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நிலைக்கு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வரமாட்டோம்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கன்னிப்பிறப்பில்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குமாரனாக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இருந்தார்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மாட்டோம்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அதுவாகவே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066AE06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52.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பண்ணியிருக்கிறார்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சுவிகார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புத்திரர்களாக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சரிதானா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ஒவ்வொருவருக்காகவுமே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குமாரர்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குமாரத்திகளாக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சரிதானா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["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.”]</w:t>
      </w:r>
    </w:p>
    <w:p w14:paraId="3E2EE011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53.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பெரும்பாடுள்ள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ஸ்திரீ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வஸ்திரத்தைத்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தொட்டபோது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துவாரத்தின்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உற்றுப்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பார்ப்பதாக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தம்மிடமிருந்து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புறப்பட்டதை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உணர்ந்தார்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அடைந்தார்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பலவீனமடைந்தார்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தெரியாதிருந்தது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விசுவாசத்தினாலே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தொட்டிருந்தார்கள்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எல்லாருமே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மறுத்தார்கள்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சம்பவித்தது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கண்டுபிடிக்கும்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....</w:t>
      </w:r>
    </w:p>
    <w:p w14:paraId="2756B56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54.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கொண்டுவர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கேள்வி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விளக்கிக்கூறும்படி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பார்க்கட்டும்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அறிந்துகொண்டார்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47935D6" w14:textId="040873D6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55.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கூட்டங்களிலிருந்து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செயல்படுவதிலிருந்து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ஆசீர்வதிக்கப்பட்டிருக்கும்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நபரிடம்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நபருக்கு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சம்பவித்திருக்கிறது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தவறு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நேர்ந்திருக்கிறது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நபர்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நபருக்கும்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(avenue</w:t>
      </w:r>
      <w:r w:rsidR="00EC6B17" w:rsidRPr="006B1B8F">
        <w:rPr>
          <w:rFonts w:ascii="Nirmala UI" w:hAnsi="Nirmala UI" w:cs="Nirmala UI"/>
          <w:sz w:val="26"/>
          <w:szCs w:val="26"/>
        </w:rPr>
        <w:t>)</w:t>
      </w:r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மரங்களடர்ந்த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சாலை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வாய்க்கால்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913264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56.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விவரிப்பதில்லை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அவ்விதம்தான்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EB0ACA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57.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வைத்துக்கொள்வோம்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சிலசமயங்களில்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பச்சை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தொப்பியை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வைத்துக்கொண்டு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அதைப்போன்ற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இன்னவற்றால்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அவதிப்பட்டு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பூரண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சுகம்பெறுவதை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ஒளியானது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சுகமடைந்து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காண்பித்துக்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கூறும்படிக்கு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விரும்புவதை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வாய்வைத்துப்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பாகமாகவே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(mouthpiece)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உபயோகிக்கிறார்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அனுமதிக்கும்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(permissive way)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ADCD033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58.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பயபக்தியுடன்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சமீபமாயிருக்கிறது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காண்பித்திருக்கிற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என்னவென்பதை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இறுதியாக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தூரமான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ஏதோவொன்றிற்கு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பிற்பகலில்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42BF14B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59.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நபர்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விசுவாசிப்பார்களானால்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ஆசீர்வதிக்கப்பட்டு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சுகமடைவார்கள்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சுகமடைந்து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1900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ஒதுக்கி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வைக்கப்பட்ட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ஏற்றுக்கொள்கிறது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சுகத்திற்கு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கொண்டிருப்பதல்ல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பேசும்படிக்குள்ள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வாய்வைத்துப்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பாகமாகவே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(mouthpiece)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4D4B00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60.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செய்யப்பட்டது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என்னைத்தானே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தீர்க்கதரிசிக்கு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ஒப்பிடவில்லை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கிருபையினால்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இரட்சிக்கப்பட்ட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ஏழை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பாவியாக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தீர்க்கதரிசிகளுக்குக்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தீர்க்கதரிசிகளாக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ஆக்கின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வாய்வைத்துப்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பாகமாகவே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(mouthpiece)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தீர்க்கதரிசியுமே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இஷ்டப்படி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E70BD1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61.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அவ்விதமாகத்தான்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தீர்க்கதரிசியின்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தேவனாயிருந்த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செய்யும்படிக்கு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காண்பிக்கிறபடி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மாம்சத்தின்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வெளிப்படுத்தும்படிக்கு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வல்லமைகளின்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வாய்வைத்துப்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(mouthpiece)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புரிந்துவிட்டதா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.)</w:t>
      </w:r>
    </w:p>
    <w:p w14:paraId="261364C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lastRenderedPageBreak/>
        <w:t xml:space="preserve">62.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உதாரணமாக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சிலசமயங்களில்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ஜீனும்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லியோவும்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பேசிக்கொண்டிருந்தேனோ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பீலர்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அறிந்துள்ளவர்களும்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வீட்டினூடாக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சிந்திக்காமல்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கொண்டிருப்பேன்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அறைக்குள்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கொண்டிருப்பேன்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பூரண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அமைதியோடு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அமர்ந்திருப்பேன்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10D704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63.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தொலைப்பேசி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அழைப்பு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வரப்போகிறது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பட்டணத்திற்குள்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பட்டணத்திற்குப்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இடத்திற்குப்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போவாய்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அறைக்குள்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தொப்பியை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வைப்பாய்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தொப்பியை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படுக்கையின்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வைப்பாள்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வைக்கப்படும்படி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எதிர்பார்க்கப்படவில்லை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மேஜையின்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வைக்கப்பட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எதிர்பார்க்கப்பட்டது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வருவாள்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கூறுவார்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B98E25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64.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செய்யப்பட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எதிர்பார்க்கப்பட்டதோ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அவ்விதமே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செய்யப்படுவதை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ஒன்றையாகிலும்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தவறவிடுவேன்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நடக்காது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கணமாகவும்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நேரமாகவும்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அதேவிதமான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ஸ்தானத்திலும்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பரிபூரணமாக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நடக்கும்போது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சம்பவித்தாக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தவறிப்போகாது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உபயோகிக்கும்போது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பலவீனப்படுத்துவதில்லை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தொந்தரவு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செய்வதில்லை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32F938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lastRenderedPageBreak/>
        <w:t xml:space="preserve">65.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லாசருவை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கல்லறையிலிருந்து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உயிரோடெழுப்பின்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வஸ்திரத்தைத்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ஸ்திரீயானவள்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பெரும்பாடிலிருந்து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சுகமடைந்ததைக்காட்டிலும்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அற்புதமாக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ஒப்புக்கொள்கிறீர்களா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பலவீனமடைந்ததைக்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அவரிடமிருந்து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புறப்பட்டுச்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உபயோகித்துக்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அம்மாதிரியான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33A46F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66.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உபயோகிக்கும்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அவ்வண்ணமாக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மேடையில்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பலவீனமடையச்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வேலையைச்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செயலைப்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அதனூடாக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ஒன்றில்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இழுப்பதாகவோ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உபயோகிப்பதாகவோ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DC0D3FC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ஒப்பீடு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கூறியிருப்பேன்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கேட்பீர்களானால்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991571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ஒட்டகச்சிவிங்கி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."</w:t>
      </w:r>
    </w:p>
    <w:p w14:paraId="07C7FB6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>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களைப்படைந்து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E039E2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67.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அறியும்படியாக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காரியத்திற்கும்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எழுப்பி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சர்க்கஸ்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பார்க்கிறாயா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காட்சியும்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இருத்துகிறார்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கரங்களாலும்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சிறகினாலும்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தூக்குகிறார்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உலகத்தில்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எதுவுமே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ஜெயத்தை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சத்தமிடுவது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உணருகிறீர்கள்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BD6A61F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68.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பெரும்பாலான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தரிசனங்களைக்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தெய்வீகமானவர்களாக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எந்தவிதத்திலும்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தெய்வீகமானவர்கள்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நம்மில்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யாருக்குமே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வித்தியாசமும்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நாமெல்லாரும்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பாவிகளாக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கிருபையால்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இரட்சிக்கப்பட்டிருக்கிறோம்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மேலானவர்கள்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கொடுக்கப்பட்டிருக்கிறது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கொடுக்கப்பட்ட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தாலந்துக்காக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செய்திருக்கிறான்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நபரும்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4AF9AF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69.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பத்திரிகையின்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வெளியீடு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கொள்வார்கள்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வியாதிப்பட்ட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பிள்ளைகளுக்காக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வியாதிப்பட்ட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FD926A3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70.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அதெல்லாம்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வேண்டியவனாயிருக்கிறேன்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8AC0F6F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lastRenderedPageBreak/>
        <w:t xml:space="preserve">71.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எண்ணிப்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ஏராளமான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வாக்குக்கொடுத்திருந்தேன்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அவசியமில்லை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கொடுக்கப்படும்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மறுப்பு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தெரிவிக்க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அவ்வண்ணமாக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பணத்திற்காக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பிச்சையெடுக்காமல்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வெற்றியடையச்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செழிப்புறச்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ஊழியக்களத்தில்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தரித்திருப்பேன்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சொல்லியிருந்தேன்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அவ்வண்ணமாக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பிச்சையெடுக்கும்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நிலைக்கு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மணிநேரங்களை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எடுத்துக்கொண்டு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சேர்ந்திருந்த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ஸ்தாபனத்தில்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கண்டிருந்தபடி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காணிக்கைகளை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எடுக்கும்படி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செய்கிறார்களோ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செய்யும்படிக்கோ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கைவிடுவாரானால்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ஊழியக்களத்தை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விலகி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வந்துவிடுவேன்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சொல்லியிருந்தேன்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வருடங்களாக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கலிபோர்னியாவில்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…</w:t>
      </w:r>
    </w:p>
    <w:p w14:paraId="2BD8F57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72.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எவ்வாறேனும்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விழத்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தொடங்குவது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தபால்கள்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குறைந்துவிட்டன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ஆர்வம்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இல்லாதது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 '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அதெல்லாம்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வழக்கமாக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நாளைக்கு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ஆயிரம்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கடிதங்கள்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அறுநூறுக்கு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ஐநூறு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நாநூறாக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முந்நூறு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நூறு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எழுபத்தைந்தாக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நாளைக்கு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போய்விட்டது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75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கடிதங்கள்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D4D6511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lastRenderedPageBreak/>
        <w:t xml:space="preserve">73.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வியப்பாக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ஏதாகிலும்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செய்துள்ளது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வேண்டியிருந்தால்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நான்-நான்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வருந்துகிறேன்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கிடைக்கவில்லையே</w:t>
      </w:r>
      <w:proofErr w:type="spellEnd"/>
      <w:proofErr w:type="gramStart"/>
      <w:r w:rsidRPr="006B1B8F">
        <w:rPr>
          <w:rFonts w:ascii="Nirmala UI" w:hAnsi="Nirmala UI" w:cs="Nirmala UI"/>
          <w:sz w:val="26"/>
          <w:szCs w:val="26"/>
        </w:rPr>
        <w:t>.....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விற்பனை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கடிதம்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எழுதுகிற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ஜெபத்துணிகளைப்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(prayer cloths)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பெற்றுக்கொள்ளவே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விற்பனை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செய்வதில்லை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கொடுக்கிறோம்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மாற்றப்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போகிறீரோ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D2B15A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74.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கலிபோர்னியாவுக்குப்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15,000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டாலர்கள்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கடனாகிப்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புறப்பட்ட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பில்லியிடம்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நிதியுதவி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உத்திரவாதம்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ஒப்புறுதி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அளித்தார்கள்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(underwrote),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அருமையாக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அதுவல்ல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வாக்குறுதி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8EB087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75.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வீட்டிற்கு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தங்கியிருந்த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வெளியிலுள்ள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அழைத்துச்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2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மலையின்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4:30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புறப்பட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சந்திரன்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பிரகாசமாக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ஒளி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வீசிக்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இலையுதிர்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காரியமாகும்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ஊழியக்களத்தை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விலகுகிறேன்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வீட்டிற்குப்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முதற்கொண்டு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விரும்புவதை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வெளிப்படுத்தியருளும்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BB020FB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76.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இந்நிலையில்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பில்லியிடமும்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அவர்களிடமும்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மனைவியிடமும்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"ஓ"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அரிசோனாவை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அடையும்போது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கூறுவேன்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டெக்ஸாஸின்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மாகாணத்தை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அடைவது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காத்திருப்பேன்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சொல்லுவேன்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இந்தியானாவிலுள்ள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ஜெபர்ஸன்வில்லுக்கு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EEE2B07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கொண்டிருப்பதைக்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 '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சுவிசேஷத்தைப்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பிரசங்கியாவிட்டால்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ஐயோ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'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கூறவில்லையா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1F5905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77.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சுவிசேஷத்தைப்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பண்ணுவதைக்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சுவிசேஷ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ஆராதனையைத்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எல்லாவிடங்களிலும்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ஊழியக்களத்தில்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மனிதர்களை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அவசியமில்லை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திரும்பிச்சென்று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வேலையைப்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பெற்றுக்கொள்ள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மேய்ப்பராக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கூடாரத்திலோ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ஏதோவொன்றிலோ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மேய்ப்பராக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கீழேயிருக்கும்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நாடகக்கொட்டகையை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வாடகைக்கு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பிற்பகலில்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சர்வதேச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கூடுகையையோ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ஒலிபரப்பையோ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திடீரென்று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வீட்டிலே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நாளைக்கு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100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டாலர்கள்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செலவாகிறது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அலுவலகம்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நிறுத்திக்கொள்ள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4AE7F6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இந்நிலையில்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மனைவி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அறிவீர்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55A04DB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979241F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78.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கன்வென்சன்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கன்வென்சன்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கூட்டத்திற்காக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கன்வென்சன்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பிலதெல்பியா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பண்ணுவேன்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ஸ்வீடன்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நண்பருக்கு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செய்வதில்லை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கூறிவிட்டேன்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பேச்சாளராக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தெரிந்தெடுத்தலைச்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செய்துகொள்ள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வார்த்தையிலேயே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தரித்திருப்பேன்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செய்திருப்பேனே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காத்துக்கொள்ளாத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76B759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79.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அந்தவிதமாகத்தான்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எடுத்துக்கொள்கிறேன்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வார்த்தையைக்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அதிலுள்ள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வார்த்தையையும்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காத்துக்கொள்ளாவிட்டால்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வார்த்தையைக்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காத்துக்கொள்ள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அறிவேன்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proofErr w:type="gramStart"/>
      <w:r w:rsidRPr="006B1B8F">
        <w:rPr>
          <w:rFonts w:ascii="Nirmala UI" w:hAnsi="Nirmala UI" w:cs="Nirmala UI"/>
          <w:sz w:val="26"/>
          <w:szCs w:val="26"/>
        </w:rPr>
        <w:t>.....</w:t>
      </w:r>
      <w:proofErr w:type="gramEnd"/>
    </w:p>
    <w:p w14:paraId="608A911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80.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வீட்டை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அடைந்தபோது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படுக்கைக்குச்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மனைவி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தவறு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செய்கிறீரோ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பயப்படுகிறேன்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பிள்ளைகளோடும்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என்னோடும்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நடந்துள்ளது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உலகளாவிய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எழுப்புதலைத்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தொடங்கி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ஊழியக்களத்தை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வந்திருப்பார்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”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EEC455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92DFB3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சொல்லவில்லையே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.”</w:t>
      </w:r>
    </w:p>
    <w:p w14:paraId="440B658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81.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வாக்குக்கொடுத்தேன்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காத்துக்கொள்ளப்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சகோதரர்களிடம்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கொள்வேன்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இரட்சகரிடமும்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காத்துக்கொள்வேன்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உறங்கினேன்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44342F1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82.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தூக்கத்தை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விழித்தெழுந்தோம்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படுக்கையை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விலகி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மறுபக்கத்தில்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முகத்தை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தேய்த்துக்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பொதுச்சேவை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நிறுவனத்தை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தொலைப்பேசியில்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வேலையைக்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கொடுக்காவிட்டால்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கான்ட்டிராக்டராக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போவேன்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எதையாவது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உடைப்போம்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சந்திக்கப்பட்டாக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15,000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டாலர்கள்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செலுத்தியாக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எவ்வளவுதான்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ஒப்புறுதி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உத்திரவாதம்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(underwrote)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தந்திருந்தாலும்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காரியமில்லை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செலுத்தப்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36BC8E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இந்நிலையில்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திரு.திரு</w:t>
      </w:r>
      <w:proofErr w:type="spellEnd"/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தொலைப்பேசியில்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அழைக்கவா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90820D5" w14:textId="248D0368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83.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proofErr w:type="gramStart"/>
      <w:r w:rsidR="00674293" w:rsidRPr="006B1B8F">
        <w:rPr>
          <w:rFonts w:ascii="Nirmala UI" w:hAnsi="Nirmala UI" w:cs="Nirmala UI"/>
          <w:sz w:val="26"/>
          <w:szCs w:val="26"/>
        </w:rPr>
        <w:t>…..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யாருக்காவது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கிடைத்திருந்தால்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வேலையைத்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கட்டிடங்களையோ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ஏதோவொன்றையோ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போவோம்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ஊழியக்களத்தை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கொண்டுவரப்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கான்டிராக்டர்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…</w:t>
      </w:r>
    </w:p>
    <w:p w14:paraId="47E08B6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அறிந்திருக்கிறீர்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C51E523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CD031F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வீட்டின்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உட்கூரையிலிருந்து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ஓ,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...</w:t>
      </w:r>
    </w:p>
    <w:p w14:paraId="1A19270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புரிந்துகொள்ளும்படி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எதிர்பார்க்க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இயேசுவோடு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முகமுகமாகச்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சந்திக்கும்போது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பேரில்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1F9D7C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அசைவாடிக்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கறுப்பு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முகத்தை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பாரவண்டியை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கொண்டிருப்பதை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8D8EB8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இருதயமே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போய்விட்டேன்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4CF7C6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பற்றிப்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பேசுவதைக்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6E401F1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ஒருவிதமான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தலைமயிர்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கறுத்த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கறுப்பு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பழுப்பு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42B267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84.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அசைந்து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செல்வதை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பிள்ளைகளுக்கு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தடவைகள்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வெளிநாடுகளுக்கு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ஆர்கன்பிரைட்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கொண்டிருப்பதைக்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அசைந்து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66F4147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மனைவி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அறையைச்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பேசுவதைக்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528146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85.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இந்தவிதமாகக்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புரிந்துகொள்வீர்கள்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அவ்வண்ணமாக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புரிந்துகொள்வீர்கள்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பரிமாணத்தில்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பரிமாணத்திற்குள்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கொண்டிருப்பதை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DA3F542" w14:textId="35940DF2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86.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ஆர்கன்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பிரைட்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அசாதாரணமான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தலையைப்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பிடித்துக்கொண்டும்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ஒருவித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புன்முறுவல்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செய்துகொண்டும்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எல்லாவிடங்களிலும்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அட்டைகளைக்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(put out).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வைத்திருக்கிறோம்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604BB2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ஆயத்தமாயிருக்கிறது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E8C4FF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ஆர்கன்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பிரைட்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வழியாகப்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7E36767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A02C39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நடக்கலானேன்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ஊழியக்காரர்களைக்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7175F2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தூரமாக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காட்சிமை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எல்லாவிதமாகவும்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ஆயிரக்கணக்கான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உட்கார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தோன்றினது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6A99A4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கழிந்து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சென்றுவிட்டது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கூறுவதைக்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3908A7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>87.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கலைந்துபோகச்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கலைந்துபோகும்படி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விவாதம்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கலைந்துபோகும்படி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செய்யப்பட்டது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மழை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B1C7D3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அறிந்துகொள்வாய்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EFCE1E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674225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88.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தூரமாக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வயதுடைய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குழந்தையின்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காலணி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சின்னஞ்சிறிய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துவாரம்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கம்பளத்தால்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குழந்தையின்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காலணி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காலணி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ஷூ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).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லேசான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மென்கயிற்றை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வைத்துக்கொண்டு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துவாரத்தில்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(eyelet)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அங்குலத்தில்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பங்கு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இந்தச்சிறு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துளையில்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காலணியை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நாடாவினால்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(lace)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முயற்சித்துக்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ஆர்வத்துடன்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வேலையைச்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லேசான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அதனூடாக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நுளைக்க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முயற்சித்துக்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அங்குலம்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லேசான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அங்குலம்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துவாரம்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நுழைக்க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முயற்சித்துக்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நூல்களை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லேசான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எல்லாவிடங்களிலும்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அறுத்து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முயற்சித்துக்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நுழையவேயில்லை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லேசான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கயிற்றின்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நுனியில்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முழுவதுமாக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அறுக்கப்பட்டிருந்தது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056CE0F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89.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இந்நிலையில்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கழிந்து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குழந்தைகளுக்கு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மேம்பட்ட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விளங்கவில்லையா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கூறுவதை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சத்தத்தை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லேசான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கயிற்றின்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நுனியை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உபயோகித்துக்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D2BD67C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90.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லேசான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கயிற்றின்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நுனியை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குவியலாக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லேசான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கயிறுகள்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அங்குலத்தில்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பங்காயிருந்ததோடு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காலணி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கட்டப்பட்டிருந்தது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துவாரத்தின்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நுழைந்தது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5D0465D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91.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லேசான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எடுக்கும்படியாக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எட்டி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வைத்துக்கொள்ளுங்கள்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சம்பவிக்கிறதா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எட்டுகையில்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போய்விட்டேன்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சுயநினைவு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ஏரியின்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வெளியிலுள்ள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ஏரியானது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கோடை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அழகாயும்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பச்சை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நிறமாகவும்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ஏரியைச்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எல்லாவிடங்களிலும்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மீன்பிடித்துக்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மீன்களையே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ஏரிக்குள்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நன்னீர்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வகை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(rainbow trout)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எனக்குத்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வகைக்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குளத்து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புரிந்துகொள்ள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முடியவில்லையே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அவைகளைப்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இருதயத்தின்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லேசான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தூக்கினேன்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லேசான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இருப்பதற்குப்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மீன்பிடிக்கும்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கம்பாக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228263D" w14:textId="678FB210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92.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கழிந்து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மீன்பிடிப்பது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அவைகளைப்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பிடிப்பது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கற்பிக்கிறேன்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எடுத்தார்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(lure</w:t>
      </w:r>
      <w:r w:rsidR="00674293" w:rsidRPr="006B1B8F">
        <w:rPr>
          <w:rFonts w:ascii="Nirmala UI" w:hAnsi="Nirmala UI" w:cs="Nirmala UI"/>
          <w:sz w:val="26"/>
          <w:szCs w:val="26"/>
        </w:rPr>
        <w:t>)</w:t>
      </w:r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</w:t>
      </w:r>
      <w:r w:rsidR="00900840" w:rsidRPr="006B1B8F">
        <w:rPr>
          <w:rFonts w:ascii="Nirmala UI" w:hAnsi="Nirmala UI" w:cs="Nirmala UI"/>
          <w:sz w:val="26"/>
          <w:szCs w:val="26"/>
        </w:rPr>
        <w:t>லி</w:t>
      </w:r>
      <w:r w:rsidRPr="006B1B8F">
        <w:rPr>
          <w:rFonts w:ascii="Nirmala UI" w:hAnsi="Nirmala UI" w:cs="Nirmala UI"/>
          <w:sz w:val="26"/>
          <w:szCs w:val="26"/>
        </w:rPr>
        <w:t>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இரை</w:t>
      </w:r>
      <w:r w:rsidR="00900840" w:rsidRPr="006B1B8F">
        <w:rPr>
          <w:rFonts w:ascii="Nirmala UI" w:hAnsi="Nirmala UI" w:cs="Nirmala UI"/>
          <w:sz w:val="26"/>
          <w:szCs w:val="26"/>
        </w:rPr>
        <w:t>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அதிர்வூட்டினேன்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ஆழத்திற்குள்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போடும்போது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மூழ்கட்டும்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மெதுவாக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உண்மையிலேயே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பிடிப்பவர்களின்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உத்தியாக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...</w:t>
      </w:r>
    </w:p>
    <w:p w14:paraId="394FE4CD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93.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சிறுகச்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சிறுகக்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கொரித்து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தின்னுவதை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உணருவாய்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எவரிடமும்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கூறாதே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உனக்குள்ளேயே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வைத்துக்கொள்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மறுபடியுமாக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துண்டுகளாகக்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கடிப்பதை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உணருகிறாய்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இழுக்காதே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மீனிடமிருந்து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தூரமாக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இழுப்பாய்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அங்குமிங்கும்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சிதறிப்போகும்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ஈர்க்கும்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அந்தவிதமாகத்தான்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பிடிப்பாய்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மூன்றாம்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கடிக்கும்போது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பிடிப்பதற்காக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முள்ளை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சரிசெய்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(set)"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90962DD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822A2B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அமைதியாக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இருந்துவிடு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யாரிடமும்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கூறாதே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3C7EAB8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78451D7" w14:textId="0EAEFE69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lastRenderedPageBreak/>
        <w:t xml:space="preserve">94.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யாவரும்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ஊழியக்காரர்களாக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நேரிட்டது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சூழ்ந்து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A44530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95. ஓ,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மீன்பிடிப்பவன்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இந்தவிதமாகத்தான்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ஆழமான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தண்ணீரில்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அருமையாக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சகோதரர்களே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தேவைப்படுகிறது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'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மூழ்கும்போது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சற்றேறக்குறைய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அங்கேயிருப்பதைப்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அதோ-அதோ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செய்யப்படும்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A32675F" w14:textId="405A0C0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96.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சட்டென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மொத்த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தண்ணீரை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இழுத்தபோது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எப்படித்தான்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சிக்கியதோ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வியப்படைந்தேன்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நீளமாயிருந்த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தோலைப்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காணப்பட்டது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அளவில்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!'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AB47EF4" w14:textId="76094DB1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97.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கழிந்து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பேசிக்கொண்டிருந்தவர்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அடியெடுத்து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தூதனானவராக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மடக்கி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வைத்திருந்தார்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செய்யக்கூடாது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கூறினேனோ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!"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9772F8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C66520A" w14:textId="5DF67456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98.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இழுப்பானது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வழக்கமாக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இரண்டாவது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இழுப்பானது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கூறினதுபோன்று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இருதயத்தின்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இரகசியங்களை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உனக்குள்ளேயே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வைத்திருப்பதற்குப்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எல்லாரிடமும்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விளக்கிக்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முயற்சித்து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உனக்கே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எதுவும்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தெரியாதிருந்தது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விளக்கிச்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பெருங்கூட்டம்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மாம்சபிரகாரமான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ஆள்மாறாட்டங்கள்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எழும்ப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காரணமாகி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செய்திருக்கிறாய்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C660BD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'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ஆண்டவரே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வருந்துகிறேன்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வருந்துகிறேன்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செய்வதென்றே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1E2335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99.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(line)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இழுத்துக்கொண்டு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(line)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முயன்று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இம்மாதிரியான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(line)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சிக்கலாக்கி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விடாதே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DD9706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100.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கவனமாயிருப்பேன்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தூண்டில்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கயிற்றை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(line)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சுற்றிக்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எடுக்கப்பட்டதைக்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9B9A4F7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101.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போவதாக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உணர்ந்தேன்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உட்கார்ந்த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கூடாரம்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கூடாரத்தை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கண்டதில்லை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>!</w:t>
      </w:r>
    </w:p>
    <w:p w14:paraId="01FA5C4B" w14:textId="0FCA0432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102.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பீடத்தில்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பீட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அழைப்பு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கொடுப்பது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தோன்றினது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பார்த்தபோது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நூற்றுக்கணக்கான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பீடத்தைச்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கதறி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="00900840"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உரத்த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சத்தமாக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அழுது</w:t>
      </w:r>
      <w:proofErr w:type="spellEnd"/>
      <w:r w:rsidR="00900840"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விரும்பத்தக்கதாக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CB3647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103.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நற்குடி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பெருமகன்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மேடைக்கு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சற்றுநேரம்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ஓய்வெடுத்துக்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வரிசையை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அழைப்போம்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அட்டைகளை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எண்ணிலிருந்து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தொடங்கி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வலப்பக்கமாக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நில்லுங்கள்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வரிசையைக்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கூடாரத்தை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எல்லாவிடங்களிலும்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வீதியிலும்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தோன்றினது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அப்படிப்பட்டதொரு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வரிசை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>!</w:t>
      </w:r>
    </w:p>
    <w:p w14:paraId="0921099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104.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பக்கத்தை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நோக்கியிருந்ததை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கூர்ந்தாராய்ந்து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கொண்டிருந்திருந்தால்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வலப்பக்கமாக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திரைச்சீலை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(canvas)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நீட்டிக்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திரைச்சீலைக்கு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(canvas)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சதுர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வடிவிலான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12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குறுக்காகவும்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20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நீளமாகவும்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அதைப்போன்ற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378A0D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105.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தூக்குப்படுக்கையில்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சீமாட்டியை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வருவதைக்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பெயரையும்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இந்நிலையில்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பற்றிக்கொண்டு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அதனூடாக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தள்ளினார்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அதனூடாக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ஊன்றுகோல்களோடு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கட்டிடத்தினூடாக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போவதைக்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5C0506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உச்சகுரலில்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கூச்சலிட்டுக்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படுக்கையை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தள்ளிக்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…</w:t>
      </w:r>
    </w:p>
    <w:p w14:paraId="4DD9142C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ஒருவித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கருமைநிற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தலைமயிரை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ஸ்திரீயைப்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காணப்பட்டது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BE7C1E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106.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வருடங்களாக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வாதத்தால்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தாக்கப்பட்டிருந்தேன்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வியாதிப்படவேயில்லை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505FC81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கழிந்து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ஊன்றுகோல்களை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வைத்துக்கொண்டு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துள்ளிக்குதித்துக்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கழிந்து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…</w:t>
      </w:r>
    </w:p>
    <w:p w14:paraId="71B4AEF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107.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தூதனான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ஒளிக்கும்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இடையே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வித்தியாசம்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மேடையில்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ஒருவிதத்தில்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வியூ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வியூ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வியூ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!"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அசைந்து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அக்கினி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சுழலுவது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தொடுகிற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பற்றியெரியும்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ஜூவாலையைப்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(licking blaze)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கூட்டத்தினரின்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(audience)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உச்சிக்கு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அமர்ந்தது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அமர்ந்த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தூதனானவரின்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சத்தமானது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சந்திப்பேன்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மூன்றாம்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இழுப்பு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மாட்டார்கள்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BA8115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புரியவில்லையே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9AF177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பொது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காட்சியாக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D233128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யறைக்குள்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புரியவில்லையே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A217C9D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108.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மனுஷருக்கு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கேட்கப்பட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மாயக்காரர்களைப்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நீயோ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இரகசிய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அறைவீட்டிற்குள்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பிரவேசித்து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அந்தரங்கத்தில்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பண்ணு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;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அந்தரங்கத்தில்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யரங்கமாய்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பலனளிப்பார்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'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ஆண்டவரால்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எழுதப்பட்டிருக்கவில்லையா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பரிபூரணமாக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வேதவாக்கியத்தின்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பேரிலேயே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1B6458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89682F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109.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இடத்திற்கு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எடுத்துச்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இடத்திலிருந்த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அறைக்குள்ளே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உட்கார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மூன்றாம்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உலகத்தை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நெஞ்சிலேயே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சம்பவிக்கப்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12A4026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110.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போனிக்ஸிற்குப்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எண்ணினேன்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வியாதியஸ்தருக்காக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ஆலன்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மாதத்தின்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பாகத்திற்காக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புறப்பட்டுப்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போவதில்லை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போயிருக்க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ஆலன்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ஆயினும்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போவதாக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....</w:t>
      </w:r>
    </w:p>
    <w:p w14:paraId="2CEBE186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111.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அங்கேயிருந்த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சங்கத்தார்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ஊழியக்கார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அழைத்தார்கள்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ராபர்ட்ஸ்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ஆஸ்திரேலியாவுக்குப்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ராபர்ட்ஸ்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எடுக்கும்படி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எதிர்பார்க்கப்பட்டது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அதெல்லாம்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பெற்றிருப்பார்களானால்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ஆலன்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வியாதியஸ்தருக்காக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அன்புள்ளதாக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037A4D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கழித்து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ஆர்கன்பிரைட்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proofErr w:type="gramStart"/>
      <w:r w:rsidRPr="006B1B8F">
        <w:rPr>
          <w:rFonts w:ascii="Nirmala UI" w:hAnsi="Nirmala UI" w:cs="Nirmala UI"/>
          <w:sz w:val="26"/>
          <w:szCs w:val="26"/>
        </w:rPr>
        <w:t>.....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பேசிவிட்டேன்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மெக்ஸிகோவுக்குப்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1BC0A8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பரோன்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ப்ளொம்பெர்க்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மெக்ஸிகோவுக்கு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அழைத்துச்செல்ல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முயற்சித்தார்கள்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போவதைப்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கவலையில்லை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5EB991B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அமெரிக்க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நடத்துவோம்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தடவையாக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கூடாரத்தை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அமைக்க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விரும்பினேன்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A5D7B0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மெக்ஸிகோவுக்குள்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F45635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பார்த்துக்கொள்ளும்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40078BD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112.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இந்நிலையில்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தேதிகளில்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ஏற்பாடு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செய்யப்படுகிறது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அங்கேயிருக்கும்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அரங்கத்தின்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124C1C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lastRenderedPageBreak/>
        <w:t xml:space="preserve">113.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 '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கறுப்பு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முகமுடைய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இந்தியனைப்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காணப்பட்டது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,'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வினோதமான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அகலப்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காட்சிமையில்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(panoramic)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அவசியமாயிருந்தது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'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கலைந்துபோவதைக்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....</w:t>
      </w:r>
    </w:p>
    <w:p w14:paraId="6A2BB8D3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114.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கழித்து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ஆர்கன்பிரைட்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தொலைபேசியில்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எருதுச்சண்டை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(bullring)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கிடைத்திருக்கிறது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மெக்ஸிகன்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அரசாங்கமானது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அனுமதியளித்துள்ளது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மெக்ஸிகோ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வரலாற்றிலேயே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அரசாங்கம்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கத்தோலிக்கர்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அல்லாதவரை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அனுமதிப்பது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முதன்முறையாகும்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A5E715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அற்புதமானது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நடக்கப்போகிறது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பிரச்சினை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42DCAC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115.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மெக்ஸிகோவுக்குப்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ஆயத்தமாகி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எருதுச்சண்டை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இடத்திற்குப்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மழை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சாலையில்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பண்ணியிருந்தார்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முற்றிலும்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BC9F1E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116.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வீட்டிற்குத்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இரண்டாவது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நான்-நான்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கண்டுபிடிக்கிறேன்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எங்கேயும்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ஊழியக்காரரையாகிலும்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பெற்றுக்கொள்ளவும்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யாருக்குமே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தெரியாதிருந்தது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எவ்வளவுக்கெவ்வளவு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பின்தொடர்ந்து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இந்நேரம்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வரையில்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நம்பவேயில்லை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D5276E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பிரயாணம்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திரும்பினோம்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FA73356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ஆர்கன்பிரைட்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காண்பதற்காக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பாதையில்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கேள்விப்பட்டேன்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C693A6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117.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ஜெபிக்கும்படியாகச்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தரிசனத்தை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காட்டினார்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செத்துப்போன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மீன்கள்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கிடந்தது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திரும்பிச்செல்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BF2DBFC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118.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நாற்பதாயிரம்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ஐம்பதாயிரம்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மரித்துப்போன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மரணத்திலிருந்து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உயிர்த்தெழுந்ததும்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சம்பவித்தன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EEE268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119.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வேளைக்காக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சிறியதாக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காணப்படுகிறது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கொண்டிருக்கின்றன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சம்பவித்திருக்கிற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1496DB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120.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அறிந்திருக்கவில்லை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பிலதெல்பியா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குருடான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பெண்மணிக்காக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உயர்த்துகிற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நபர்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சபிக்கப்பட்டவனாக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கூறியதை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அங்கேயிருந்தீர்கள்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</w:t>
      </w:r>
    </w:p>
    <w:p w14:paraId="19033A23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121.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விஜயம்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இரகசியமாக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(secret)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அறிந்துள்ளபடி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நேசித்து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ஊழியக்காரனாக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கனம்பண்ணுகிறபடி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நினைவிருக்கட்டும்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பாதையில்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ஆசீர்வாதம்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பலவீனப்படுத்துவதாக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இனிமேலும்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பலவீனப்படுத்தாது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சம்பவித்திருக்கிறது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சம்பவித்திருக்கிற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எதற்கும்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தூரமானதாக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BDA01B8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122.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கிருபையில்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விசுவாசமுள்ள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ஆக்கினது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காரியங்களுக்குப்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விதத்திற்குப்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கண்டிக்கப்பட்ட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எதையாகிலும்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580C1BD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123.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மனிதனைக்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கொன்றான்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தீர்மானித்திருந்தார்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வனாந்தரத்தின்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பின்பாகத்தில்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வருடங்களாக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வைத்திருந்தார்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இஸ்ரவேலரை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தேசத்திற்கு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அழைத்துச்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7955DF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124.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அற்புதமானவர்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என்கின்றனர்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விசுவாசிகளாகிய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ஒவ்வொருவரிடமும்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போகிறவர்களாக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பொருட்டல்ல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84241DD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125.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அன்றொரு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வானொலி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பரப்பரங்கத்தில்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மனைவியும்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ஒலிபரப்பிற்காக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ஒலிப்பதிவுகளைச்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குலுக்கி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கொண்டிருந்தார்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நேசிக்கிறவர்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சபைக்கா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0E5AE87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மெதோடிஸ்டு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6653276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மன்னிக்கப்பட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விளையாட்டுத்தனமாக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கிண்டல்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34D7BEF" w14:textId="500E2CA0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126.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'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வழக்கமாக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குதிரைச்சவாரி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செய்வதுண்டு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குதிரை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சவாரி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செய்பவர்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அரப்போ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காட்டில்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கால்நடைகளை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புல்மேய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விடுவோம்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கலப்படமற்ற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ஹியர்ஃபோர்ட்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எதுவுமே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மேய்ச்சல்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நிலத்தில்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முற்றிலுமாக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காட்டிலாகா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அதிகாரி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தொடர்ச்சியான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வேலியில்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பதிவுசெய்யப்பட்டு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கலப்படமற்ற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ஹியர்ஃபோர்ட்டாக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இருந்தாலன்றி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அதனூடாக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விடமாட்டான்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லேசி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(Lazy J)</w:t>
      </w:r>
      <w:r w:rsidR="00900840"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ஐக்கொண்டும்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W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ஐக்கொண்டும்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சர்க்கிள்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(Circle R)-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ட்ரைபாட்டைக்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அடையாளங்களில்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சூடு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முத்திரை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போடப்பட்டிருக்கும்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கலப்படமற்ற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ஹியர்ஃபோர்ட்டாகவே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E986575" w14:textId="4AD2D06A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127.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அந்தவிதமாகத்தான்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மெதோடிஸ்டாகவோ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பாப்டிஸ்டாகவோ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மற்றதாகவோ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வல்லமையினாலே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கிறிஸ்தவனாக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மேய்ச்சல்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நிலத்திற்குள்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தொழுவத்திற்குள்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ஆவியினாலே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நாமெல்லாரும்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சரீரத்திற்குள்ளாக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பண்ணப்பட்டோம்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ஜனமாகவும்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யோசனையோடு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உடையவர்களாகவும்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பூமியின்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மகிமைப்படுத்துவதற்காகத்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பரலோகம்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!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சரிதானா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என்கின்றனர்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நன்றியுள்ளவர்</w:t>
      </w:r>
      <w:proofErr w:type="spellEnd"/>
      <w:r w:rsidR="00900840"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களாயிருக்கிறோம்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7792E2B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128.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பேசுவதற்கான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திரும்பிச்செல்ல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துரிதப்பட்டாக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திறந்த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மனதோடு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பேருக்குப்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என்கின்றனர்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புரிந்துகொள்ளுகிறீர்கள்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தோன்றுகிறீர்கள்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நேரங்களாக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பேசிக்கொண்டேயிருக்க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EECFA6B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>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"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விளக்கிக்கூற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கூறுவீர்களானால்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இயலாத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44FA9B3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129.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மேம்பட்ட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விளக்கிச்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முயற்சிக்கும்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கூறினதுபோல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மாம்சபிரகாரமான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ஒப்பீடுகள்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எழும்ப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காரணமாகி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விடுகிறீர்கள்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செய்துவிடும்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சரீரத்திற்கு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தடங்கலாக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தெரிகிறதா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குழப்பத்திற்குக்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காரணமாகி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F2DEECD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130.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நேசித்து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நம்மோடு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தொடர்ச்சியாக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நடந்துவருவதற்காக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நன்றியுள்ளவர்களாக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உயிர்த்தெழுந்த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402EFFD8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131.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முன்னுரைக்கிறேன்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(predicting).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உங்களுடைய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முன்னுரைக்கிறேன்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அமெரிக்க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ஐக்கிய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நாடுகள்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ஏற்றுக்கொள்ளும்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முதற்கொண்டு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விழத்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தொங்கி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விடுவாள்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முன்னுரைக்கிறேன்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(predict).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அமெரிக்கா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மனந்திரும்புவதற்கான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மனந்திரும்பாமல்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ஜனவரி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15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ஜனவரி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16ல்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முன்னுரைத்தேன்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வழிநடத்தப்படுவதை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நிலையாக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தரித்திருக்கிறேன்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619E55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132.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சக்கரங்கள்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புரட்டப்படுவதை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(turning up)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பிரபலமான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சுவிசேஷகராகிய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கிரஹாம்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வெளிநாடுகளிலிருந்து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பெரிதளவில்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கட்டுப்பாட்டு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மையங்கள்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அதைப்போன்ற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இடங்களையும்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தட்டும்படியாக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நியூயார்க்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கூட்டங்களை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ஏற்பாடு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ராபர்ட்ஸ்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வெளிநாட்டை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ரத்துசெய்து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(excommunicated).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ஜூன்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மாதத்திற்குப்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ஜெர்மனிக்குள்ளும்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ஆப்பிரிக்காவிற்குள்ளும்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அதனூடாக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ஆர்கன்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பிரைட்-ம்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அமெரிக்காவிலேயே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பிடித்து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வைத்திருக்கிறது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எல்லாருமே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அதேவிதமாக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இருப்பதாகவே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A80660C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133.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அமெரிக்கா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அழைப்பைப்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பெற்றுக்கொள்ளப்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துணிவுகொண்டிருந்திருக்க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daresn't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).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ஒலிநாடாக்களில்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கழித்தும்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ஒலிநாடாவைப்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போட்டுப்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கவனித்துப்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கூறியிருக்கவில்லை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அமெரிக்கா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ஒன்றில்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ஏற்றுக்கொள்ளப்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முற்றிலுமாக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புறக்கணிக்கப்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புறக்கணிப்பார்கள்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முன்னுரைக்கிறேன்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அவ்வண்ணமாக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முன்னுரைக்கிறேன்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AD77E3F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134.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புளோரிடாவில்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ஜாக்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மாகாணத்தை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துரத்துவது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அரசியலமைப்பிற்கு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விரோதமாகவும்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பேச்சு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சுதந்திரம்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பேச்சு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சுதந்திரம்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....</w:t>
      </w:r>
    </w:p>
    <w:p w14:paraId="38133751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135.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முயற்சிப்பார்கள்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வியாதியஸ்தருக்காக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ஜெபிப்பதையும்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முயற்சித்து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தடைசெய்வார்கள்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: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துன்புறுத்தல்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எழும்பும்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நிலைக்கு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வந்துவிடுகிறது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சிறப்பாகவே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43DDECA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>136.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மகிமை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மகிமை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!”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ஜெயங்கொடுக்கிற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உண்டாவதாக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>!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மகிமை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மகிமை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>!]</w:t>
      </w:r>
    </w:p>
    <w:p w14:paraId="6498C658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>137.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சகோதரிகள்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பாஷைகளில்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வியாக்கியானத்திற்காக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சொல்லியிருக்கிறார்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 (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சகோதரிகள்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மறுபடியுமாக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பாஷைகளில்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ஒலிநாடாவில்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6B1B8F">
        <w:rPr>
          <w:rFonts w:ascii="Nirmala UI" w:hAnsi="Nirmala UI" w:cs="Nirmala UI"/>
          <w:sz w:val="26"/>
          <w:szCs w:val="26"/>
        </w:rPr>
        <w:t>காலியிடம்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)...</w:t>
      </w:r>
      <w:proofErr w:type="gram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3FE0B7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138.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வியாக்கியானம்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யாவரும்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பயபக்தியாயிருங்கள்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எப்போதாவது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பேசினார்கள்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கவனியுங்கள்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அறிந்தவர்களை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விடட்டும்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பாஷையில்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தொடங்குகிறார்கள்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ஷ்-ஷ்-ஷ்-ஷ்-ஷ்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! [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வியாக்கியானத்தைக்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பாஷையில்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.)</w:t>
      </w:r>
    </w:p>
    <w:p w14:paraId="5409AFFD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139.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தலைகள்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வணங்கியிருக்கையில்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வியாக்கியானத்தைக்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கேட்டுள்ளீர்கள்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நினைவுகூரும்படியாக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இரட்சகராக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உயர்த்துவீர்களா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2B150C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விருப்பமானால்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ஆர்கன்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இசைக்கருவியில்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இசைத்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தந்தியைப்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(chord)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பெற்றுக்கொள்வோம்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773DFC5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140.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தலையைத்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தாழ்த்தியிருக்கையில்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சத்தியம்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சத்தமானது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சொல்லியிருக்கும்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விசுவாசியுங்கள்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வருவீர்களானால்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35C525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141.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அசைவாடிக்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சத்தங்கள்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புறப்பட்டுச்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இதுவே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கூறியிருக்கிறது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உயர்த்தியிருக்கிற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முப்பது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இரட்சகராக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ஏற்றுக்கொள்ளும்படியாக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உயர்த்தப்பட்டன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செய்தியைக்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7D0DD21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142.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எழுப்புதல்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அக்கினியானது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குன்றிலும்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இருக்கட்டும்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நிரூபிக்கும்படியாக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எழுப்புவார்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பண்ணியிருக்கிறார்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குருடர்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செவிடர்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கேட்பதாகிய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அடையாளங்களையும்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அற்புதங்களையும்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காண்பித்துக்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மேம்பட்ட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நடந்துகொண்டேயிருக்கின்றன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காணும்படி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2C013ED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143.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பாவத்திலிருந்து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இரட்சிப்பீர்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இரட்சகராக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விரும்பினதாக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ஏழை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ஒவ்வொருவருக்காகவும்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DC95C3C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144.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இருதயத்தையும்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புதிதாக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நிரப்பும்படியாக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அசைவில்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ஆத்துமாக்களில்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புதிதாக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அக்கினியை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ஒளிரச்செய்தருளும்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வைராக்கியத்தோடு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செல்வார்களாக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உரைக்கப்பட்ட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உடனேயே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அன்புக்குரிய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உரிமைச்சலுகையை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புறக்கணித்திருக்கும்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0E474A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145. ஓ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இராஜ்யங்கள்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விழுந்துதான்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ஓ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சாவுக்குரிய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நிலைத்திருக்கும்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அழிவில்லாமைக்கு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வழிவிட்டாக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ரோமாபுரியின்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பழமையான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இடிபாடுகளின்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ஒருநாளில்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சக்கரவர்த்தியாயிருந்த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செழித்து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வளர்ந்த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இடமாகவும்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முழுவதிலும்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பிரகாசமான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இடமாகவும்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சாம்ராஜ்யத்தின்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இடிபாடுகளைக்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கண்டுபிடிக்க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தரையின்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தோண்டுகிறீர்கள்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ஒருகாலத்தில்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ஆலயம்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இஸ்லாமிய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ஓமர்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மசூதி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அலெக்சாண்டர்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கிரீசும்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இடங்களும்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இராஜ்யங்கள்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போயிருக்கின்றன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>!</w:t>
      </w:r>
    </w:p>
    <w:p w14:paraId="475B816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146.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சுவிசேஷத்தைப்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புறக்கணித்த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அஸ்திபாரம்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நொறுங்கி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சுத்தம்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இடத்தினூடாகவும்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கவனமாகவும்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முழுமையாகவும்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தேடிப்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பார்த்திருக்கிறார்கள்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சுவிசேஷ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செய்திகளானது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புறப்பட்டுச்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சென்றிருக்கின்றன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ஸ்நானகனைப்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அற்புதங்களைச்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அற்புதங்களைக்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கூறுவதோ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திணறச்செய்திருக்கிறது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யோவானுக்குச்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அற்புதங்களை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நடப்பிக்கிற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வல்லமையானது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பின்தொடர்ந்தது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தேசமானது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விஸ்கி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மதுபானங்களும்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புகையிலையும்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இரவுநேர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கேளிக்கைவிடுதிகளும்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பாவமும்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பக்கத்திலும்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குவிந்து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கொண்டிருக்கின்றன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நாகரிகமானது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கொண்டேயிருக்கின்றன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ஒவ்வொன்றுமே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ஆகவேண்டும்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இராஜ்யங்கள்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விழுந்தாக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இராஜ்யம்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பிரகாசத்தில்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ஆயிரவருட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அரசாட்சி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ஸ்தானத்திற்குள்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C7F6339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147.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மரத்தைப்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ஒருகாலத்தில்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பையனாக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உட்காருவேன்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இராஜ்ய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கிளைகள்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நூற்றுக்கணக்கான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முறிந்த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அடிமரக்கட்டையாக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சாவுக்குரிய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சுக்குநூறாக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உடைந்துதான்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ஆகவேண்டும்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E0E3448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148.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ஒருகாலத்தில்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வாலிபனாக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மரித்துக்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சூரியன்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அஸ்தமிப்பதைக்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அங்கேயிருக்கிற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வரிசையின்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உச்சியைத்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தாண்டி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கொண்டிருப்பதைக்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இன்றைக்கு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நரைத்த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தலைகள்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இக்கட்டிடத்தில்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தலைவணங்கியிருக்கின்றன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ஒருகாலத்தில்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கட்டுறுதியான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பலம்பொருந்தியவர்களாகவும்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வாலிபர்களாகவும்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முகங்களை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வணங்கியிருக்கிற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ஸ்திரீகள்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சுருக்கம்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உள்ளவர்களாக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ஒருகாலத்தில்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வனப்போடு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அழகாயிருந்த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முகத்திலுள்ள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சுருக்கத்தின்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பாதையில்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கண்ணீர்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பாய்கிறது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ஓ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>!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மாம்சமெல்லாம்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புல்லைப்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போன்றிருக்கிறது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முடிவு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சமீபமாயிற்று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1F89F4C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149. ஓ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ஏழை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இராஜ்யத்திற்குள்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ஏற்றுக்கொள்ளும்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கட்டாயம்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சிங்காசனத்தண்டையில்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ஊழியத்திற்கு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ஒப்புவித்தாக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உயிர்த்தெழுதலை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அறிவிக்க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செய்யும்படிக்கு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அனுமதி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கணக்கு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பதிலளிக்க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ஓ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இருதயத்திற்குள்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வைராக்கியம்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(zeal)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கொழுந்துவிட்டு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எரியச்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இயேசுவிடம்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வழிநடத்துவது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அறிந்துகொள்ளும்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ஞானத்தைத்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தாரும்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).</w:t>
      </w:r>
    </w:p>
    <w:p w14:paraId="1A040B17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150.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வசனங்களைக்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கேட்டு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அனுப்பினவரை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விசுவாசிக்கிறவனுக்கு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ஜீவன்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ஆக்கினைத்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தீர்ப்புக்குட்படாமல்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மரணத்தை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ஜீவனுக்குட்பட்டிருக்கிறான்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பண்ணியிருக்கிறீர்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82A3B16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151.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குறுக்காக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உயர்த்தப்பட்டுள்ளன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ஏழையான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இழக்கப்பட்ட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பின்வாங்கிப்போய்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பாதையை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வெளியேயிருக்கிறார்கள்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நிமிடத்தில்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உண்மையென்றும்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சாட்சிகொடுத்துக்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தெளிவாக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கொள்கிறார்கள்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தலைகளை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வணங்கியிருக்கையில்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ஏற்றுக்கொள்வார்களாக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7298AA3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152.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அழைத்தபோது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>,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இரட்சகராக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செய்வீர்களா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…</w:t>
      </w:r>
    </w:p>
    <w:p w14:paraId="0FB892A4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153.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புறப்பட்டுப்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அக்கினி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விழுந்தது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கவனித்தீர்களா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பார்த்தீர்களா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நண்பனே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நண்பனே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உயர்த்தியிருக்கிற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வாலிபனே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சகோதரனுக்குக்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கொடுத்தருளும்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விசுவாசிப்பதன்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ஜீவனைக்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6DE6822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பால்கனியில்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வியப்படைகிறேன்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D4DAFE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154.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இவைகளை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பண்ணியிருக்கிறார்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காண்போமானால்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நிறைவேறுவதைக்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இங்கேயிருக்கிறோம்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பண்ணியிருக்கிறார்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எதையாவது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பண்ணும்போது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கடமைப்பட்டிருக்கிறார்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7862ED3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155.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வேறொருவர்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உண்டா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உயர்த்துகிறார்களா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பெண்ணே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6323F54" w14:textId="74A98D72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lastRenderedPageBreak/>
        <w:t xml:space="preserve">156.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பால்கனியில்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கிறிஸ்தவராக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பால்கனியில்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பால்கனியை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வழிநடத்துவதாகத்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வெறியன்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அப்படியிருக்க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கருதவில்லை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பால்கனியில்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தோன்றுகிறது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மனைவி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சேவிப்பீர்களாக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வாழ்க்கையையும்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வீட்டையும்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மாற்றுவதாக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மாற்றும்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ஊழியக்காரர்களாக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ஆவீர்களாக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0B43AC7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157.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முடிப்பதற்கு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ஆராதனையை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போஸ்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கொடுப்பதற்கு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யாராகிலும்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உண்டா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நிமிடங்களில்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பையன்கள்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அட்டைகளைக்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தொடங்க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வேண்டியிருக்கும்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கட்டிடத்தில்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உயர்த்துவீர்களா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உயிர்த்துவீர்களானால்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மறுபடியுமாக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உங்களோடு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கீழேயுள்ள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அன்புள்ள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அங்கேயிருக்கும்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வாலிபனே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அருமையானது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2D3FC627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158.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ஏதோவொன்றை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உடைத்துப்போடும்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அக்கினி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சிலருக்கு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வினோதமாகக்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காணப்படலாம்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சத்தியமாக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செய்தியின்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முக்கியக்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கருத்து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2A18231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ஐயா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90C31E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முத்திரை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போடப்படுவதற்கு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விசுவாசத்திற்காக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பயங்கரமான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துன்புறுத்துதலில்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நிலைத்து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நிற்கும்படியாக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3E207F7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159.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உயர்த்துகிறீர்களா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பின்னாலிருக்கும்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யாராகிலும்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மிகத்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உயர்த்துங்கள்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கலைந்து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போகும்போது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ஜெபத்திற்காக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உயர்த்துவீர்களானால்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மேலேயுள்ள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மனிதரே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015851F0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160.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அற்புதமானது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ஏற்றுக்கொண்டிருக்கிறார்கள்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ஜீவ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புஸ்தகத்தில்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எழுதுகிறார்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விசுவாசிக்கும்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நிமிடத்திலேயே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மரணத்தை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ஜீவனுக்குட்பட்டு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விட்டீர்கள்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உயர்த்தினீர்கள்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? "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பிதாவானவர்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ஒருவனை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இழுத்துக்கொள்ளாவிட்டால்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இழுத்துக்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தூதர்கள்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பெயர்களை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ஜீவ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புஸ்தகத்தில்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எழுதிக்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தீர்த்து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வைக்கிறது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மாத்திரம்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விசுவாசிப்பீர்களானால்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ஆவியைப்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பெற்றுக்கொள்வீர்கள்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344C05CB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lastRenderedPageBreak/>
        <w:t>இப்பொழுது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மறுபடியுமாக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தலைகளைத்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தாழ்த்திக்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63871546" w14:textId="4195C84D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6B1B8F">
        <w:rPr>
          <w:rFonts w:ascii="Nirmala UI" w:hAnsi="Nirmala UI" w:cs="Nirmala UI"/>
          <w:sz w:val="26"/>
          <w:szCs w:val="26"/>
        </w:rPr>
        <w:t xml:space="preserve">161.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ஆசீர்வாதங்களை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அனுப்பும்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ஏற்றுக்கொள்கிற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பெருங்கூட்டமான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ஜகங்களுக்காக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செலுத்துகிறேன்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எங்களுக்காக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காரியங்களைச்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செய்யும்படியாக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செய்தியை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என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நிரூபிப்பதற்காகவும்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கொடுப்பதற்காகவும்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செலுத்துகிறேன்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ஜீவனுள்ள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நாட்களெல்லாம்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சந்தோஷமாய்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இருப்பார்களாக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இவர்களுக்கு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ஜீவனைக்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கொடுத்திருக்கிறீர்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இயேசுவை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விசுவாசித்திருக்கிறார்கள்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வரும்படியாகவும்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பீடத்தை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பிரகாரத்தைச்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தனிப்பட்ட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முறையில்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இரட்சிப்பிற்காக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கூறும்படியாகவும்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பீட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அழைப்பை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விடுக்கும்போது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உயர்த்தப்பட்டிருக்கிற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கரமும்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எங்கோவுள்ள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பிரகாரத்தில்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உம்மிடம்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ஜெபித்து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ஏற்றுக்கொண்டதற்காகவும்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இராஜ்யத்திற்குள்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="00C94112"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கொண்டதற்காகவும்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நன்றிகளை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கூறவேண்டுமென்று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அருளும்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ஆசீர்வாதங்கள்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தங்கியிருப்பதாக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504807EE" w14:textId="77777777" w:rsidR="009A2F9F" w:rsidRPr="006B1B8F" w:rsidRDefault="009A2F9F" w:rsidP="00C9411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B1B8F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தலையைத்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தாழ்த்தியிருக்கையில்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ஜெபத்தை</w:t>
      </w:r>
      <w:proofErr w:type="spellEnd"/>
      <w:r w:rsidRPr="006B1B8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B1B8F">
        <w:rPr>
          <w:rFonts w:ascii="Nirmala UI" w:hAnsi="Nirmala UI" w:cs="Nirmala UI"/>
          <w:sz w:val="26"/>
          <w:szCs w:val="26"/>
        </w:rPr>
        <w:t>நடத்துவார்</w:t>
      </w:r>
      <w:proofErr w:type="spellEnd"/>
      <w:r w:rsidRPr="006B1B8F">
        <w:rPr>
          <w:rFonts w:ascii="Nirmala UI" w:hAnsi="Nirmala UI" w:cs="Nirmala UI"/>
          <w:sz w:val="26"/>
          <w:szCs w:val="26"/>
        </w:rPr>
        <w:t>.</w:t>
      </w:r>
    </w:p>
    <w:p w14:paraId="1C98DF33" w14:textId="3504E4B3" w:rsidR="00CE522A" w:rsidRDefault="00CE522A" w:rsidP="005B6BB7">
      <w:pPr>
        <w:spacing w:before="240" w:after="0"/>
        <w:rPr>
          <w:rFonts w:ascii="Nirmala UI" w:hAnsi="Nirmala UI" w:cs="Nirmala UI"/>
          <w:sz w:val="25"/>
          <w:szCs w:val="25"/>
        </w:rPr>
      </w:pPr>
    </w:p>
    <w:p w14:paraId="17C66465" w14:textId="31064777" w:rsidR="00490AFB" w:rsidRDefault="00490AFB" w:rsidP="005B6BB7">
      <w:pPr>
        <w:spacing w:before="240" w:after="0"/>
        <w:rPr>
          <w:rFonts w:ascii="Nirmala UI" w:hAnsi="Nirmala UI" w:cs="Nirmala UI"/>
          <w:sz w:val="25"/>
          <w:szCs w:val="25"/>
        </w:rPr>
      </w:pPr>
    </w:p>
    <w:p w14:paraId="58F072BA" w14:textId="1B6E22E3" w:rsidR="00490AFB" w:rsidRDefault="00490AFB" w:rsidP="005B6BB7">
      <w:pPr>
        <w:spacing w:before="240" w:after="0"/>
        <w:rPr>
          <w:rFonts w:ascii="Nirmala UI" w:hAnsi="Nirmala UI" w:cs="Nirmala UI"/>
          <w:sz w:val="25"/>
          <w:szCs w:val="25"/>
        </w:rPr>
      </w:pPr>
    </w:p>
    <w:p w14:paraId="6B3D25B8" w14:textId="23DCFA15" w:rsidR="00490AFB" w:rsidRDefault="00490AFB" w:rsidP="005B6BB7">
      <w:pPr>
        <w:spacing w:before="240" w:after="0"/>
        <w:rPr>
          <w:rFonts w:ascii="Nirmala UI" w:hAnsi="Nirmala UI" w:cs="Nirmala UI"/>
          <w:sz w:val="25"/>
          <w:szCs w:val="25"/>
        </w:rPr>
      </w:pPr>
    </w:p>
    <w:p w14:paraId="6F72C361" w14:textId="20BE5295" w:rsidR="00490AFB" w:rsidRDefault="00490AFB" w:rsidP="005B6BB7">
      <w:pPr>
        <w:spacing w:before="240" w:after="0"/>
        <w:rPr>
          <w:rFonts w:ascii="Nirmala UI" w:hAnsi="Nirmala UI" w:cs="Nirmala UI"/>
          <w:sz w:val="25"/>
          <w:szCs w:val="25"/>
        </w:rPr>
      </w:pPr>
    </w:p>
    <w:p w14:paraId="4072D8CC" w14:textId="1AF42E86" w:rsidR="00490AFB" w:rsidRDefault="00490AFB" w:rsidP="005B6BB7">
      <w:pPr>
        <w:spacing w:before="240" w:after="0"/>
        <w:rPr>
          <w:rFonts w:ascii="Nirmala UI" w:hAnsi="Nirmala UI" w:cs="Nirmala UI"/>
          <w:sz w:val="25"/>
          <w:szCs w:val="25"/>
        </w:rPr>
      </w:pPr>
    </w:p>
    <w:p w14:paraId="24A97DC8" w14:textId="154B36DA" w:rsidR="00490AFB" w:rsidRDefault="00490AFB" w:rsidP="005B6BB7">
      <w:pPr>
        <w:spacing w:before="240" w:after="0"/>
        <w:rPr>
          <w:rFonts w:ascii="Nirmala UI" w:hAnsi="Nirmala UI" w:cs="Nirmala UI"/>
          <w:sz w:val="25"/>
          <w:szCs w:val="25"/>
        </w:rPr>
      </w:pPr>
    </w:p>
    <w:p w14:paraId="018410D5" w14:textId="4286615E" w:rsidR="00490AFB" w:rsidRDefault="00490AFB" w:rsidP="005B6BB7">
      <w:pPr>
        <w:spacing w:before="240" w:after="0"/>
        <w:rPr>
          <w:rFonts w:ascii="Nirmala UI" w:hAnsi="Nirmala UI" w:cs="Nirmala UI"/>
          <w:sz w:val="25"/>
          <w:szCs w:val="25"/>
        </w:rPr>
      </w:pPr>
    </w:p>
    <w:p w14:paraId="38523083" w14:textId="441BDCF8" w:rsidR="00490AFB" w:rsidRDefault="00490AFB" w:rsidP="005B6BB7">
      <w:pPr>
        <w:spacing w:before="240" w:after="0"/>
        <w:rPr>
          <w:rFonts w:ascii="Nirmala UI" w:hAnsi="Nirmala UI" w:cs="Nirmala UI"/>
          <w:sz w:val="25"/>
          <w:szCs w:val="25"/>
        </w:rPr>
      </w:pPr>
    </w:p>
    <w:p w14:paraId="7BF8E597" w14:textId="77777777" w:rsidR="00490AFB" w:rsidRDefault="00490AFB" w:rsidP="005B6BB7">
      <w:pPr>
        <w:spacing w:before="240" w:after="0"/>
        <w:rPr>
          <w:rFonts w:ascii="Nirmala UI" w:hAnsi="Nirmala UI" w:cs="Nirmala UI"/>
          <w:sz w:val="25"/>
          <w:szCs w:val="25"/>
        </w:rPr>
      </w:pPr>
    </w:p>
    <w:p w14:paraId="78C74413" w14:textId="0DB9CF84" w:rsidR="00490AFB" w:rsidRDefault="00490AFB" w:rsidP="005B6BB7">
      <w:pPr>
        <w:spacing w:before="240" w:after="0"/>
        <w:rPr>
          <w:rFonts w:ascii="Nirmala UI" w:hAnsi="Nirmala UI" w:cs="Nirmala UI"/>
          <w:sz w:val="25"/>
          <w:szCs w:val="25"/>
        </w:rPr>
      </w:pPr>
      <w:r>
        <w:rPr>
          <w:rFonts w:ascii="Nirmala UI" w:hAnsi="Nirmala UI" w:cs="Nirmala UI"/>
          <w:noProof/>
          <w:sz w:val="25"/>
          <w:szCs w:val="25"/>
        </w:rPr>
        <w:drawing>
          <wp:inline distT="0" distB="0" distL="0" distR="0" wp14:anchorId="52A67F5C" wp14:editId="4D0E6644">
            <wp:extent cx="5943600" cy="3895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AC1D6" w14:textId="41A4C97B" w:rsidR="005549C4" w:rsidRPr="005549C4" w:rsidRDefault="005549C4" w:rsidP="005549C4">
      <w:pPr>
        <w:spacing w:before="240" w:after="0"/>
        <w:jc w:val="center"/>
        <w:rPr>
          <w:rFonts w:ascii="Nirmala UI" w:hAnsi="Nirmala UI" w:cs="Nirmala UI"/>
          <w:b/>
          <w:bCs/>
          <w:sz w:val="36"/>
          <w:szCs w:val="36"/>
        </w:rPr>
      </w:pPr>
      <w:proofErr w:type="spellStart"/>
      <w:r w:rsidRPr="005549C4">
        <w:rPr>
          <w:rFonts w:ascii="Nirmala UI" w:hAnsi="Nirmala UI" w:cs="Nirmala UI" w:hint="cs"/>
          <w:b/>
          <w:bCs/>
          <w:sz w:val="36"/>
          <w:szCs w:val="36"/>
        </w:rPr>
        <w:t>ஏசாயாவின்</w:t>
      </w:r>
      <w:proofErr w:type="spellEnd"/>
      <w:r w:rsidRPr="005549C4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5549C4">
        <w:rPr>
          <w:rFonts w:ascii="Nirmala UI" w:hAnsi="Nirmala UI" w:cs="Nirmala UI" w:hint="cs"/>
          <w:b/>
          <w:bCs/>
          <w:sz w:val="36"/>
          <w:szCs w:val="36"/>
        </w:rPr>
        <w:t>தரிசனம்</w:t>
      </w:r>
      <w:proofErr w:type="spellEnd"/>
    </w:p>
    <w:sectPr w:rsidR="005549C4" w:rsidRPr="005549C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4110" w14:textId="77777777" w:rsidR="00964F45" w:rsidRDefault="00964F45" w:rsidP="00935008">
      <w:pPr>
        <w:spacing w:after="0" w:line="240" w:lineRule="auto"/>
      </w:pPr>
      <w:r>
        <w:separator/>
      </w:r>
    </w:p>
  </w:endnote>
  <w:endnote w:type="continuationSeparator" w:id="0">
    <w:p w14:paraId="182B577C" w14:textId="77777777" w:rsidR="00964F45" w:rsidRDefault="00964F45" w:rsidP="0093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8E2B" w14:textId="77777777" w:rsidR="00964F45" w:rsidRDefault="00964F45" w:rsidP="00935008">
      <w:pPr>
        <w:spacing w:after="0" w:line="240" w:lineRule="auto"/>
      </w:pPr>
      <w:r>
        <w:separator/>
      </w:r>
    </w:p>
  </w:footnote>
  <w:footnote w:type="continuationSeparator" w:id="0">
    <w:p w14:paraId="300848EC" w14:textId="77777777" w:rsidR="00964F45" w:rsidRDefault="00964F45" w:rsidP="0093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3285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952ACE" w14:textId="53F3A881" w:rsidR="00935008" w:rsidRDefault="009350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5B1123" w14:textId="77777777" w:rsidR="00935008" w:rsidRDefault="009350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D6B"/>
    <w:rsid w:val="001D00AB"/>
    <w:rsid w:val="00235240"/>
    <w:rsid w:val="00490AFB"/>
    <w:rsid w:val="005549C4"/>
    <w:rsid w:val="005B3613"/>
    <w:rsid w:val="005B6BB7"/>
    <w:rsid w:val="00674293"/>
    <w:rsid w:val="006B1B8F"/>
    <w:rsid w:val="00703D6B"/>
    <w:rsid w:val="00900840"/>
    <w:rsid w:val="00935008"/>
    <w:rsid w:val="00964F45"/>
    <w:rsid w:val="009A2F9F"/>
    <w:rsid w:val="00C94112"/>
    <w:rsid w:val="00CA10E1"/>
    <w:rsid w:val="00CE522A"/>
    <w:rsid w:val="00E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55E5"/>
  <w15:docId w15:val="{E0BBC59B-7C17-4C08-BBD5-8B7922C1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2F9F"/>
    <w:rPr>
      <w:b/>
      <w:bCs/>
    </w:rPr>
  </w:style>
  <w:style w:type="character" w:customStyle="1" w:styleId="rynqvb">
    <w:name w:val="rynqvb"/>
    <w:basedOn w:val="DefaultParagraphFont"/>
    <w:rsid w:val="00EC6B17"/>
  </w:style>
  <w:style w:type="paragraph" w:styleId="Header">
    <w:name w:val="header"/>
    <w:basedOn w:val="Normal"/>
    <w:link w:val="HeaderChar"/>
    <w:uiPriority w:val="99"/>
    <w:unhideWhenUsed/>
    <w:rsid w:val="00935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08"/>
  </w:style>
  <w:style w:type="paragraph" w:styleId="Footer">
    <w:name w:val="footer"/>
    <w:basedOn w:val="Normal"/>
    <w:link w:val="FooterChar"/>
    <w:uiPriority w:val="99"/>
    <w:unhideWhenUsed/>
    <w:rsid w:val="00935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56</Pages>
  <Words>10004</Words>
  <Characters>80933</Characters>
  <Application>Microsoft Office Word</Application>
  <DocSecurity>0</DocSecurity>
  <Lines>1798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</dc:creator>
  <cp:keywords/>
  <dc:description/>
  <cp:lastModifiedBy>PAUL</cp:lastModifiedBy>
  <cp:revision>13</cp:revision>
  <dcterms:created xsi:type="dcterms:W3CDTF">2022-11-03T13:46:00Z</dcterms:created>
  <dcterms:modified xsi:type="dcterms:W3CDTF">2023-03-10T08:53:00Z</dcterms:modified>
</cp:coreProperties>
</file>